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4155"/>
        <w:gridCol w:w="101"/>
        <w:gridCol w:w="1056"/>
        <w:gridCol w:w="89"/>
        <w:gridCol w:w="4229"/>
      </w:tblGrid>
      <w:tr w:rsidR="00520589" w:rsidRPr="00520589" w:rsidTr="00520589">
        <w:trPr>
          <w:trHeight w:val="2127"/>
          <w:jc w:val="center"/>
        </w:trPr>
        <w:tc>
          <w:tcPr>
            <w:tcW w:w="4336" w:type="dxa"/>
            <w:gridSpan w:val="2"/>
            <w:hideMark/>
          </w:tcPr>
          <w:p w:rsidR="00520589" w:rsidRPr="00520589" w:rsidRDefault="00520589" w:rsidP="00520589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</w:pPr>
            <w:r w:rsidRPr="00520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СОВЕТ</w:t>
            </w:r>
            <w:r w:rsidR="009C6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2058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>Бурнакского</w:t>
            </w:r>
          </w:p>
          <w:p w:rsidR="00520589" w:rsidRPr="00520589" w:rsidRDefault="00520589" w:rsidP="00520589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</w:pPr>
            <w:r w:rsidRPr="0052058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    сельского  поселения  </w:t>
            </w:r>
          </w:p>
          <w:p w:rsidR="00520589" w:rsidRPr="00520589" w:rsidRDefault="00520589" w:rsidP="00520589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</w:pPr>
            <w:r w:rsidRPr="0052058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           Балтасинского муниципального  района </w:t>
            </w:r>
          </w:p>
          <w:p w:rsidR="00520589" w:rsidRPr="00520589" w:rsidRDefault="00520589" w:rsidP="00520589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</w:pPr>
            <w:r w:rsidRPr="00520589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57" w:type="dxa"/>
            <w:gridSpan w:val="2"/>
            <w:vMerge w:val="restart"/>
            <w:hideMark/>
          </w:tcPr>
          <w:p w:rsidR="00520589" w:rsidRPr="00520589" w:rsidRDefault="00520589" w:rsidP="00520589">
            <w:pPr>
              <w:spacing w:after="0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520589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4" descr="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  <w:gridSpan w:val="2"/>
            <w:hideMark/>
          </w:tcPr>
          <w:p w:rsidR="00520589" w:rsidRPr="00520589" w:rsidRDefault="00520589" w:rsidP="00520589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589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520589" w:rsidRPr="00520589" w:rsidRDefault="00520589" w:rsidP="00520589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БАЛТАЧ  МУНИЦИПАЛЬ </w:t>
            </w:r>
          </w:p>
          <w:p w:rsidR="00520589" w:rsidRPr="00520589" w:rsidRDefault="00520589" w:rsidP="00520589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589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РАЙОНЫ</w:t>
            </w:r>
          </w:p>
          <w:p w:rsidR="00520589" w:rsidRPr="00520589" w:rsidRDefault="00520589" w:rsidP="00520589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БОРНАК АВЫЛ ЖИРЛЕГЕ </w:t>
            </w:r>
          </w:p>
          <w:p w:rsidR="00520589" w:rsidRPr="00520589" w:rsidRDefault="00520589" w:rsidP="00520589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58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СОВЕТЫ</w:t>
            </w:r>
          </w:p>
          <w:p w:rsidR="00520589" w:rsidRPr="00520589" w:rsidRDefault="00520589" w:rsidP="0052058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20589" w:rsidRPr="00520589" w:rsidTr="00520589">
        <w:trPr>
          <w:trHeight w:val="70"/>
          <w:jc w:val="center"/>
        </w:trPr>
        <w:tc>
          <w:tcPr>
            <w:tcW w:w="4336" w:type="dxa"/>
            <w:gridSpan w:val="2"/>
            <w:hideMark/>
          </w:tcPr>
          <w:p w:rsidR="00520589" w:rsidRPr="00520589" w:rsidRDefault="00520589" w:rsidP="00520589">
            <w:pPr>
              <w:spacing w:after="0"/>
              <w:ind w:right="57"/>
              <w:rPr>
                <w:rFonts w:ascii="SL_Nimbus" w:eastAsia="Times New Roman" w:hAnsi="SL_Nimbus" w:cs="Times New Roman"/>
                <w:szCs w:val="24"/>
              </w:rPr>
            </w:pPr>
            <w:r w:rsidRPr="00520589">
              <w:rPr>
                <w:rFonts w:ascii="Times New Roman" w:eastAsia="Times New Roman" w:hAnsi="Times New Roman" w:cs="Times New Roman"/>
                <w:sz w:val="20"/>
                <w:szCs w:val="24"/>
              </w:rPr>
              <w:t>ул. Татарстана, д.4,</w:t>
            </w:r>
            <w:r w:rsidRPr="00520589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 xml:space="preserve"> дер. Бурнак</w:t>
            </w:r>
            <w:r w:rsidRPr="00520589">
              <w:rPr>
                <w:rFonts w:ascii="Times New Roman" w:eastAsia="Times New Roman" w:hAnsi="Times New Roman" w:cs="Times New Roman"/>
                <w:sz w:val="20"/>
                <w:szCs w:val="24"/>
              </w:rPr>
              <w:t>, 422252</w:t>
            </w:r>
          </w:p>
        </w:tc>
        <w:tc>
          <w:tcPr>
            <w:tcW w:w="2302" w:type="dxa"/>
            <w:gridSpan w:val="2"/>
            <w:vMerge/>
            <w:vAlign w:val="center"/>
            <w:hideMark/>
          </w:tcPr>
          <w:p w:rsidR="00520589" w:rsidRPr="00AE6146" w:rsidRDefault="00520589" w:rsidP="00520589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317" w:type="dxa"/>
            <w:gridSpan w:val="2"/>
            <w:hideMark/>
          </w:tcPr>
          <w:p w:rsidR="00520589" w:rsidRPr="00520589" w:rsidRDefault="00520589" w:rsidP="00520589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2058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Татарстан ур.,4 </w:t>
            </w:r>
            <w:proofErr w:type="spellStart"/>
            <w:r w:rsidRPr="00520589">
              <w:rPr>
                <w:rFonts w:ascii="Times New Roman" w:eastAsia="Times New Roman" w:hAnsi="Times New Roman" w:cs="Times New Roman"/>
                <w:sz w:val="20"/>
                <w:szCs w:val="24"/>
              </w:rPr>
              <w:t>нчейорт</w:t>
            </w:r>
            <w:proofErr w:type="spellEnd"/>
            <w:r w:rsidRPr="0052058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520589">
              <w:rPr>
                <w:rFonts w:ascii="Times New Roman" w:eastAsia="Times New Roman" w:hAnsi="Times New Roman" w:cs="Times New Roman"/>
                <w:sz w:val="20"/>
                <w:szCs w:val="24"/>
              </w:rPr>
              <w:t>Борнакавылы</w:t>
            </w:r>
            <w:proofErr w:type="spellEnd"/>
            <w:r w:rsidRPr="00520589">
              <w:rPr>
                <w:rFonts w:ascii="Times New Roman" w:eastAsia="Times New Roman" w:hAnsi="Times New Roman" w:cs="Times New Roman"/>
                <w:sz w:val="20"/>
                <w:szCs w:val="24"/>
              </w:rPr>
              <w:t>,  422252</w:t>
            </w:r>
          </w:p>
        </w:tc>
      </w:tr>
      <w:tr w:rsidR="00520589" w:rsidRPr="009C6D76" w:rsidTr="00520589">
        <w:trPr>
          <w:trHeight w:val="669"/>
          <w:jc w:val="center"/>
        </w:trPr>
        <w:tc>
          <w:tcPr>
            <w:tcW w:w="9810" w:type="dxa"/>
            <w:gridSpan w:val="6"/>
          </w:tcPr>
          <w:p w:rsidR="00520589" w:rsidRPr="00520589" w:rsidRDefault="00520589" w:rsidP="0052058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20589" w:rsidRPr="00520589" w:rsidRDefault="009C6D76" w:rsidP="00520589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left:0;text-align:left;margin-left:-.4pt;margin-top:14.8pt;width:482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pg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I5OWmAeAgAAPAQAAA4AAAAAAAAAAAAAAAAALgIAAGRycy9lMm9Eb2MueG1sUEsBAi0AFAAG&#10;AAgAAAAhANBGLgrYAAAABwEAAA8AAAAAAAAAAAAAAAAAeAQAAGRycy9kb3ducmV2LnhtbFBLBQYA&#10;AAAABAAEAPMAAAB9BQAAAAA=&#10;" strokeweight="1.5pt"/>
              </w:pict>
            </w:r>
            <w:r w:rsidR="00520589" w:rsidRPr="00520589">
              <w:rPr>
                <w:rFonts w:ascii="Times New Roman" w:eastAsia="Times New Roman" w:hAnsi="Times New Roman" w:cs="Times New Roman"/>
                <w:sz w:val="20"/>
                <w:szCs w:val="24"/>
              </w:rPr>
              <w:t>Тел</w:t>
            </w:r>
            <w:proofErr w:type="gramStart"/>
            <w:r w:rsidR="00520589" w:rsidRPr="00520589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.</w:t>
            </w:r>
            <w:r w:rsidR="00520589" w:rsidRPr="00520589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  <w:proofErr w:type="gramEnd"/>
            <w:r w:rsidR="00520589" w:rsidRPr="00520589">
              <w:rPr>
                <w:rFonts w:ascii="Times New Roman" w:eastAsia="Times New Roman" w:hAnsi="Times New Roman" w:cs="Times New Roman"/>
                <w:sz w:val="20"/>
                <w:szCs w:val="24"/>
              </w:rPr>
              <w:t>факс</w:t>
            </w:r>
            <w:r w:rsidR="00520589" w:rsidRPr="00520589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(84368) 3-33-33, E-mail: </w:t>
            </w:r>
            <w:hyperlink r:id="rId6" w:history="1">
              <w:r w:rsidR="00520589" w:rsidRPr="00520589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/>
                </w:rPr>
                <w:t>Nurgalieva.Gulsira@tatar.ru</w:t>
              </w:r>
            </w:hyperlink>
            <w:r w:rsidR="00520589" w:rsidRPr="00520589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, www.baltasi.tatarstan.ru</w:t>
            </w:r>
          </w:p>
        </w:tc>
      </w:tr>
      <w:tr w:rsidR="00520589" w:rsidRPr="00520589" w:rsidTr="00520589">
        <w:trPr>
          <w:gridBefore w:val="1"/>
          <w:wBefore w:w="180" w:type="dxa"/>
          <w:trHeight w:val="743"/>
          <w:jc w:val="center"/>
        </w:trPr>
        <w:tc>
          <w:tcPr>
            <w:tcW w:w="4257" w:type="dxa"/>
            <w:gridSpan w:val="2"/>
            <w:hideMark/>
          </w:tcPr>
          <w:p w:rsidR="00481E4F" w:rsidRDefault="00481E4F" w:rsidP="00481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1F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</w:t>
            </w:r>
            <w:r w:rsidR="00520589" w:rsidRPr="005205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520589" w:rsidRPr="00481E4F" w:rsidRDefault="00626AF3" w:rsidP="00481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«26» января 2017</w:t>
            </w:r>
            <w:r w:rsidR="00520589" w:rsidRPr="0052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520589" w:rsidRPr="00520589" w:rsidRDefault="00520589" w:rsidP="0052058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hideMark/>
          </w:tcPr>
          <w:p w:rsidR="00520589" w:rsidRPr="00520589" w:rsidRDefault="00481E4F" w:rsidP="0052058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</w:t>
            </w:r>
            <w:r w:rsidR="00520589" w:rsidRPr="005205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КАРАР</w:t>
            </w:r>
          </w:p>
          <w:p w:rsidR="00520589" w:rsidRPr="00520589" w:rsidRDefault="00D9406D" w:rsidP="0052058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№ 45</w:t>
            </w:r>
          </w:p>
        </w:tc>
      </w:tr>
    </w:tbl>
    <w:p w:rsidR="00520589" w:rsidRPr="00520589" w:rsidRDefault="00520589" w:rsidP="005205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0589" w:rsidRPr="00520589" w:rsidRDefault="00520589" w:rsidP="005205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проекте решения «Об исполнении бюджета </w:t>
      </w:r>
      <w:proofErr w:type="spellStart"/>
      <w:r w:rsidRPr="00520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Бурнакского</w:t>
      </w:r>
      <w:proofErr w:type="spellEnd"/>
      <w:r w:rsidRPr="00520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Балтасинского муниципального района Республики Татарстан за 20</w:t>
      </w:r>
      <w:r w:rsidR="00AE6146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16</w:t>
      </w:r>
      <w:r w:rsidRPr="00520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год».</w:t>
      </w:r>
    </w:p>
    <w:p w:rsidR="00520589" w:rsidRPr="00520589" w:rsidRDefault="00520589" w:rsidP="005205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589" w:rsidRPr="00520589" w:rsidRDefault="00520589" w:rsidP="0052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В   соответствии </w:t>
      </w:r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статьями 44 Федерального Закона  «Об общих принципах организации местного самоуправления в Российской Федерации», </w:t>
      </w:r>
      <w:r w:rsidRPr="0052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5, 19, </w:t>
      </w:r>
      <w:r w:rsidRPr="00520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77 </w:t>
      </w:r>
      <w:r w:rsidRPr="0052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proofErr w:type="spellStart"/>
      <w:r w:rsidRPr="0052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Бурнакского</w:t>
      </w:r>
      <w:proofErr w:type="spellEnd"/>
      <w:r w:rsidRPr="0052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Балтасинского муниципального района  Республики Татарстан </w:t>
      </w:r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Совет </w:t>
      </w:r>
      <w:proofErr w:type="spellStart"/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Бурнакского</w:t>
      </w:r>
      <w:proofErr w:type="spellEnd"/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  Балтасинского муниципального района Республики Татарстан </w:t>
      </w:r>
      <w:r w:rsidRPr="0052058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решил:</w:t>
      </w:r>
    </w:p>
    <w:p w:rsidR="00520589" w:rsidRPr="00520589" w:rsidRDefault="00520589" w:rsidP="00520589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520589">
        <w:rPr>
          <w:rFonts w:ascii="Times New Roman" w:eastAsia="Times New Roman" w:hAnsi="Times New Roman" w:cs="Times New Roman"/>
          <w:bCs/>
          <w:color w:val="000000"/>
          <w:spacing w:val="-23"/>
          <w:sz w:val="28"/>
          <w:szCs w:val="28"/>
          <w:lang w:eastAsia="ru-RU"/>
        </w:rPr>
        <w:t>1.</w:t>
      </w:r>
      <w:r w:rsidRPr="00520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Одобрить и вынести на публичные слушания проект решения Совета </w:t>
      </w:r>
      <w:proofErr w:type="spellStart"/>
      <w:r w:rsidRPr="00520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Бурнакского</w:t>
      </w:r>
      <w:proofErr w:type="spellEnd"/>
      <w:r w:rsidRPr="00520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сельского поселения Балтасинского муниципального района РТ проект решения  «Об исполнении  бюджета </w:t>
      </w:r>
      <w:proofErr w:type="spellStart"/>
      <w:r w:rsidRPr="00520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Бурнакского</w:t>
      </w:r>
      <w:proofErr w:type="spellEnd"/>
      <w:r w:rsidRPr="00520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сельского поселения Балтасинского муниципального района  за 20</w:t>
      </w:r>
      <w:r w:rsidR="00AE61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tt-RU" w:eastAsia="ru-RU"/>
        </w:rPr>
        <w:t>16</w:t>
      </w:r>
      <w:r w:rsidRPr="005205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год».</w:t>
      </w:r>
    </w:p>
    <w:p w:rsidR="00520589" w:rsidRPr="00520589" w:rsidRDefault="00520589" w:rsidP="00520589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520589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2.</w:t>
      </w:r>
      <w:r w:rsidRPr="0052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 на официальном  сайте Балтасинского муниципального района </w:t>
      </w:r>
      <w:proofErr w:type="spellStart"/>
      <w:r w:rsidRPr="005205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baltasi</w:t>
      </w:r>
      <w:proofErr w:type="spellEnd"/>
      <w:r w:rsidRPr="00520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205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tatarstan</w:t>
      </w:r>
      <w:proofErr w:type="spellEnd"/>
      <w:r w:rsidRPr="00520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205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2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информационных стендах </w:t>
      </w:r>
      <w:proofErr w:type="spellStart"/>
      <w:r w:rsidRPr="0052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Бурнакского</w:t>
      </w:r>
      <w:proofErr w:type="spellEnd"/>
      <w:r w:rsidRPr="0052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 адресу: д. </w:t>
      </w:r>
      <w:proofErr w:type="spellStart"/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Бурнак</w:t>
      </w:r>
      <w:proofErr w:type="spellEnd"/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ул. Татарстана, д. 4 </w:t>
      </w:r>
      <w:proofErr w:type="spellStart"/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Бурнак</w:t>
      </w:r>
      <w:proofErr w:type="spellEnd"/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СДК; </w:t>
      </w:r>
      <w:proofErr w:type="spellStart"/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proofErr w:type="gramStart"/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AE6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proofErr w:type="gramEnd"/>
      <w:r w:rsidR="00AE6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тарая</w:t>
      </w:r>
      <w:proofErr w:type="spellEnd"/>
      <w:r w:rsidR="00AE6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Турья, ул. Советская, д.7</w:t>
      </w:r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сельский клуб; д. </w:t>
      </w:r>
      <w:proofErr w:type="spellStart"/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Карек</w:t>
      </w:r>
      <w:proofErr w:type="spellEnd"/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</w:t>
      </w:r>
      <w:proofErr w:type="spellStart"/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Серма</w:t>
      </w:r>
      <w:proofErr w:type="spellEnd"/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ул. Мира, д.39 сельский клуб;</w:t>
      </w:r>
    </w:p>
    <w:p w:rsidR="00520589" w:rsidRPr="00520589" w:rsidRDefault="00520589" w:rsidP="00520589">
      <w:pPr>
        <w:shd w:val="clear" w:color="auto" w:fill="FFFFFF"/>
        <w:tabs>
          <w:tab w:val="left" w:pos="96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а)</w:t>
      </w:r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проект решения Совета   </w:t>
      </w:r>
      <w:proofErr w:type="spellStart"/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Бурнакского</w:t>
      </w:r>
      <w:proofErr w:type="spellEnd"/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 Балтасинского муниципального</w:t>
      </w:r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района РТ   «Об исполнении бюджета </w:t>
      </w:r>
      <w:proofErr w:type="spellStart"/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Бурнак</w:t>
      </w:r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ского</w:t>
      </w:r>
      <w:proofErr w:type="spellEnd"/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 Балтасинского муниципального района Респуб</w:t>
      </w:r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лики Татарстан за 20</w:t>
      </w:r>
      <w:r w:rsidR="00AE6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tt-RU" w:eastAsia="ru-RU"/>
        </w:rPr>
        <w:t xml:space="preserve">16 </w:t>
      </w:r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год » (приложение №1); </w:t>
      </w:r>
    </w:p>
    <w:p w:rsidR="00520589" w:rsidRPr="00520589" w:rsidRDefault="00520589" w:rsidP="00520589">
      <w:pPr>
        <w:shd w:val="clear" w:color="auto" w:fill="FFFFFF"/>
        <w:spacing w:after="0" w:line="274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б) порядок учета предложений граждан к проекту решения «Об исполнении бюджета  </w:t>
      </w:r>
      <w:proofErr w:type="spellStart"/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Бурнакского</w:t>
      </w:r>
      <w:proofErr w:type="spellEnd"/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 Балтасинского муниципального района РТ за 20</w:t>
      </w:r>
      <w:r w:rsidR="00AE6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tt-RU" w:eastAsia="ru-RU"/>
        </w:rPr>
        <w:t>16</w:t>
      </w:r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год»  и участия граждан</w:t>
      </w:r>
      <w:r w:rsidR="00AE6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 его обсуждении (приложение № </w:t>
      </w:r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2);</w:t>
      </w:r>
    </w:p>
    <w:p w:rsidR="00520589" w:rsidRPr="00520589" w:rsidRDefault="00520589" w:rsidP="00520589">
      <w:pPr>
        <w:shd w:val="clear" w:color="auto" w:fill="FFFFFF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3. Публичные слушания по проекту решения Совета </w:t>
      </w:r>
      <w:proofErr w:type="spellStart"/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Бурнакского</w:t>
      </w:r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сельского</w:t>
      </w:r>
      <w:proofErr w:type="spellEnd"/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поселения Балтасинского муниципального района РТ «</w:t>
      </w:r>
      <w:proofErr w:type="spellStart"/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Обисполнении</w:t>
      </w:r>
      <w:proofErr w:type="spellEnd"/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бюджета </w:t>
      </w:r>
      <w:proofErr w:type="spellStart"/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Бурнакского</w:t>
      </w:r>
      <w:proofErr w:type="spellEnd"/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сельского поселение Балтасинского </w:t>
      </w:r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муниципального района Республики Татарстан за 20</w:t>
      </w:r>
      <w:r w:rsidR="00AE6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tt-RU" w:eastAsia="ru-RU"/>
        </w:rPr>
        <w:t>16</w:t>
      </w:r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год»  проводить на основании положении принятой решением № 4/1 26.01.2007 г.</w:t>
      </w:r>
    </w:p>
    <w:p w:rsidR="00520589" w:rsidRPr="00520589" w:rsidRDefault="00E460A8" w:rsidP="00520589">
      <w:pPr>
        <w:shd w:val="clear" w:color="auto" w:fill="FFFFFF"/>
        <w:tabs>
          <w:tab w:val="left" w:pos="965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4.</w:t>
      </w:r>
      <w:r w:rsidR="00520589" w:rsidRPr="005205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Образовать рабочую группу по учету, обобщению и рассмотрению поступающих </w:t>
      </w:r>
      <w:r w:rsidR="00520589"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предложений по проекту решения </w:t>
      </w:r>
      <w:r w:rsidR="00520589"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«Об исполнении бюджета</w:t>
      </w:r>
      <w:r w:rsidR="00011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="00520589"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Бурнак</w:t>
      </w:r>
      <w:r w:rsidR="00520589"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ского</w:t>
      </w:r>
      <w:proofErr w:type="spellEnd"/>
      <w:r w:rsidR="00520589"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 Балтасинского муниципального района Республики Татарстан за 20</w:t>
      </w:r>
      <w:r w:rsidR="00AE6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tt-RU" w:eastAsia="ru-RU"/>
        </w:rPr>
        <w:t>16</w:t>
      </w:r>
      <w:r w:rsidR="00520589"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="00520589"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год</w:t>
      </w:r>
      <w:proofErr w:type="gramStart"/>
      <w:r w:rsidR="00520589"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  <w:r w:rsidR="00520589"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="00520589"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proofErr w:type="gramEnd"/>
      <w:r w:rsidR="00520589"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ледующем</w:t>
      </w:r>
      <w:proofErr w:type="spellEnd"/>
      <w:r w:rsidR="00520589"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составе: Хабибуллин Ш.М.-</w:t>
      </w:r>
      <w:r w:rsidR="00520589"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депутат, </w:t>
      </w:r>
      <w:proofErr w:type="spellStart"/>
      <w:r w:rsidR="00520589"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Фалахутдинова</w:t>
      </w:r>
      <w:proofErr w:type="spellEnd"/>
      <w:r w:rsidR="00520589"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Г.Г.-бухгалтер, Якимова М.А. </w:t>
      </w:r>
      <w:r w:rsidR="00011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="00520589"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депутат, </w:t>
      </w:r>
      <w:proofErr w:type="spellStart"/>
      <w:r w:rsidR="00520589"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Габдулахатов</w:t>
      </w:r>
      <w:proofErr w:type="spellEnd"/>
      <w:r w:rsidR="00011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520589"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И.Х.</w:t>
      </w:r>
      <w:r w:rsidR="00011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="00520589"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депутат, Андреева О.Г.-депутат.</w:t>
      </w:r>
    </w:p>
    <w:p w:rsidR="00520589" w:rsidRPr="00520589" w:rsidRDefault="00520589" w:rsidP="00520589">
      <w:pPr>
        <w:shd w:val="clear" w:color="auto" w:fill="FFFFFF"/>
        <w:tabs>
          <w:tab w:val="left" w:pos="792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89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5.</w:t>
      </w:r>
      <w:r w:rsidRPr="00520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публичные слушания по проекту </w:t>
      </w:r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«Об исполнении </w:t>
      </w:r>
      <w:proofErr w:type="spellStart"/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бюджета</w:t>
      </w:r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Бурнакск</w:t>
      </w:r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ого</w:t>
      </w:r>
      <w:proofErr w:type="spellEnd"/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 Балтасинского муниципального района Республики Татарстан за 201</w:t>
      </w:r>
      <w:r w:rsidR="00AE6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tt-RU" w:eastAsia="ru-RU"/>
        </w:rPr>
        <w:t>6</w:t>
      </w:r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год»</w:t>
      </w:r>
      <w:r w:rsidR="00D9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1</w:t>
      </w:r>
      <w:r w:rsidRPr="00520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20</w:t>
      </w:r>
      <w:r w:rsidR="00AE6146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17</w:t>
      </w:r>
      <w:r w:rsidRPr="00520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в 10 часов в </w:t>
      </w:r>
      <w:proofErr w:type="spellStart"/>
      <w:r w:rsidRPr="00520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Бурнакском</w:t>
      </w:r>
      <w:proofErr w:type="spellEnd"/>
      <w:r w:rsidRPr="00520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 </w:t>
      </w:r>
      <w:r w:rsidRPr="005205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доме культуры.</w:t>
      </w:r>
    </w:p>
    <w:p w:rsidR="00520589" w:rsidRPr="00520589" w:rsidRDefault="00520589" w:rsidP="00520589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6. Рабочей   группе   изучить   и   обобщить  предложения  депутатов   Совета </w:t>
      </w:r>
      <w:proofErr w:type="spellStart"/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Бурнакского</w:t>
      </w:r>
      <w:proofErr w:type="spellEnd"/>
      <w:r w:rsidRPr="005205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сельского поселения Балтасинского  муниципального района РТ и   граждан по </w:t>
      </w:r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проекту решения «Об исполнении  бюджета </w:t>
      </w:r>
      <w:proofErr w:type="spellStart"/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Бурнак</w:t>
      </w:r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ского</w:t>
      </w:r>
      <w:proofErr w:type="spellEnd"/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 Балтасинского муниципального района Республики Татарстан за 20</w:t>
      </w:r>
      <w:r w:rsidR="00AE6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tt-RU" w:eastAsia="ru-RU"/>
        </w:rPr>
        <w:t>16</w:t>
      </w:r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год» </w:t>
      </w:r>
      <w:r w:rsidRPr="00520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</w:t>
      </w:r>
      <w:r w:rsidRPr="00520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рение Совета </w:t>
      </w:r>
      <w:proofErr w:type="spellStart"/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Бурнакского</w:t>
      </w:r>
      <w:proofErr w:type="spellEnd"/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Балтасинского  муниципального рай</w:t>
      </w:r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она Республики Татарстан.</w:t>
      </w:r>
    </w:p>
    <w:p w:rsidR="00520589" w:rsidRPr="00520589" w:rsidRDefault="00E460A8" w:rsidP="00520589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7.</w:t>
      </w:r>
      <w:proofErr w:type="gramStart"/>
      <w:r w:rsidR="00520589" w:rsidRPr="005205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Контроль  за</w:t>
      </w:r>
      <w:proofErr w:type="gramEnd"/>
      <w:r w:rsidR="00520589" w:rsidRPr="005205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исполнением   настоящего  решения   возложить  на  Главу  </w:t>
      </w:r>
      <w:proofErr w:type="spellStart"/>
      <w:r w:rsidR="00520589" w:rsidRPr="005205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Бурнакского</w:t>
      </w:r>
      <w:proofErr w:type="spellEnd"/>
      <w:r w:rsidR="00520589" w:rsidRPr="005205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сельского поселения. </w:t>
      </w: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  <w:r w:rsidRPr="005205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Глава </w:t>
      </w:r>
      <w:proofErr w:type="spellStart"/>
      <w:r w:rsidRPr="005205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Бурнакского</w:t>
      </w:r>
      <w:proofErr w:type="spellEnd"/>
      <w:r w:rsidRPr="005205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сельского поселения:                     </w:t>
      </w:r>
      <w:proofErr w:type="spellStart"/>
      <w:r w:rsidRPr="005205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Ш.М.Хабибуллин</w:t>
      </w:r>
      <w:proofErr w:type="spellEnd"/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tt-RU" w:eastAsia="ru-RU"/>
        </w:rPr>
      </w:pPr>
    </w:p>
    <w:p w:rsidR="00626D98" w:rsidRDefault="00626D98" w:rsidP="00520589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26D98" w:rsidRDefault="00626D98" w:rsidP="00520589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520589" w:rsidRPr="00520589" w:rsidRDefault="00626D98" w:rsidP="00520589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  <w:r w:rsidR="00520589" w:rsidRPr="005205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Приложение № 1 </w:t>
      </w: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5205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                                                                            к  проекту решения «Об исполнении   </w:t>
      </w: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5205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                                                                            бюджета </w:t>
      </w:r>
      <w:proofErr w:type="spellStart"/>
      <w:r w:rsidRPr="005205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Бурнакского</w:t>
      </w:r>
      <w:proofErr w:type="spellEnd"/>
      <w:r w:rsidRPr="005205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сельского </w:t>
      </w: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5205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                                                                            поселения за 20</w:t>
      </w:r>
      <w:r w:rsidR="00AE61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tt-RU" w:eastAsia="ru-RU"/>
        </w:rPr>
        <w:t>16</w:t>
      </w:r>
      <w:r w:rsidRPr="005205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г» </w:t>
      </w:r>
    </w:p>
    <w:p w:rsidR="00520589" w:rsidRPr="00520589" w:rsidRDefault="00520589" w:rsidP="00520589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5205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                                                                            от  </w:t>
      </w:r>
      <w:r w:rsidRPr="005205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tt-RU" w:eastAsia="ru-RU"/>
        </w:rPr>
        <w:t>26  января</w:t>
      </w:r>
      <w:r w:rsidRPr="005205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20</w:t>
      </w:r>
      <w:r w:rsidR="00AE61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tt-RU" w:eastAsia="ru-RU"/>
        </w:rPr>
        <w:t>17</w:t>
      </w:r>
      <w:r w:rsidR="00D940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года  № 45</w:t>
      </w:r>
    </w:p>
    <w:p w:rsidR="00520589" w:rsidRPr="00520589" w:rsidRDefault="00520589" w:rsidP="00520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589" w:rsidRPr="00520589" w:rsidRDefault="00520589" w:rsidP="005205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представленный главой </w:t>
      </w:r>
      <w:proofErr w:type="gramStart"/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proofErr w:type="gramEnd"/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 об исполнении бюджета за 20</w:t>
      </w:r>
      <w:r w:rsidR="00AE614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16</w:t>
      </w:r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 Совет </w:t>
      </w:r>
      <w:proofErr w:type="spellStart"/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Бурнакского</w:t>
      </w:r>
      <w:proofErr w:type="spellEnd"/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сельского поселения Балтасинского муниципального района Республики Татарстан решил:</w:t>
      </w:r>
    </w:p>
    <w:p w:rsidR="00520589" w:rsidRPr="00520589" w:rsidRDefault="00520589" w:rsidP="005205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589" w:rsidRPr="00520589" w:rsidRDefault="00520589" w:rsidP="00601F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отчет об исполнении бюджета </w:t>
      </w:r>
      <w:proofErr w:type="spellStart"/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Бурнакского</w:t>
      </w:r>
      <w:proofErr w:type="spellEnd"/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сельского поселения Балтасинского муниципального района Республики Татарстан за 20</w:t>
      </w:r>
      <w:r w:rsidR="00AE614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16</w:t>
      </w:r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по </w:t>
      </w:r>
      <w:r w:rsidRPr="00601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доходам в сумме </w:t>
      </w:r>
      <w:r w:rsidR="00626D98" w:rsidRPr="00601FAC">
        <w:rPr>
          <w:rFonts w:ascii="Times New Roman" w:eastAsia="Times New Roman" w:hAnsi="Times New Roman" w:cs="Times New Roman"/>
          <w:sz w:val="26"/>
          <w:szCs w:val="26"/>
          <w:lang w:eastAsia="ru-RU"/>
        </w:rPr>
        <w:t>3272,5</w:t>
      </w:r>
      <w:r w:rsidRPr="00601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 и по расходам в сумме </w:t>
      </w:r>
      <w:r w:rsidR="00626D98" w:rsidRPr="00601FAC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2787,9</w:t>
      </w:r>
      <w:r w:rsidRPr="00601FAC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</w:t>
      </w:r>
      <w:r w:rsidRPr="00601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 с </w:t>
      </w:r>
      <w:r w:rsidRPr="00601FAC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превышением </w:t>
      </w:r>
      <w:r w:rsidR="00626D98" w:rsidRPr="00601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доходов </w:t>
      </w:r>
      <w:r w:rsidRPr="00601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над </w:t>
      </w:r>
      <w:r w:rsidR="00626D98" w:rsidRPr="00601FA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расходами</w:t>
      </w:r>
      <w:r w:rsidRPr="00601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26D98" w:rsidRPr="00601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профицит </w:t>
      </w:r>
      <w:r w:rsidRPr="00601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бюджета сельского поселения Балтасинского муниципального района Республики Татарстан) в сумме </w:t>
      </w:r>
      <w:r w:rsidR="00626D98" w:rsidRPr="00601FAC">
        <w:rPr>
          <w:rFonts w:ascii="Times New Roman" w:eastAsia="Times New Roman" w:hAnsi="Times New Roman" w:cs="Times New Roman"/>
          <w:sz w:val="26"/>
          <w:szCs w:val="26"/>
          <w:lang w:eastAsia="ru-RU"/>
        </w:rPr>
        <w:t>484,6</w:t>
      </w:r>
      <w:r w:rsidR="00601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доходов бюджета </w:t>
      </w:r>
      <w:proofErr w:type="spellStart"/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Бурнакского</w:t>
      </w:r>
      <w:proofErr w:type="spellEnd"/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Балтасинского муниципального района Республики Татарстан  по кодам</w:t>
      </w:r>
      <w:proofErr w:type="gramEnd"/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видов доходов, подвидов доходов, классификации операций сектора государственного управления, относящихся к доходам бюджета, согласно приложению 1 к настоящему Решению;</w:t>
      </w:r>
    </w:p>
    <w:p w:rsidR="00520589" w:rsidRPr="00520589" w:rsidRDefault="00520589" w:rsidP="0052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доходов бюджета </w:t>
      </w:r>
      <w:proofErr w:type="spellStart"/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Бурнакского</w:t>
      </w:r>
      <w:proofErr w:type="spellEnd"/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Балтасинского муниципального района Республики Татарстан  по кодам классификации доходов бюджетов согласно приложению 2 к настоящему Решению;</w:t>
      </w:r>
    </w:p>
    <w:p w:rsidR="00520589" w:rsidRPr="00520589" w:rsidRDefault="00520589" w:rsidP="0052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расходов бюджета </w:t>
      </w:r>
      <w:proofErr w:type="spellStart"/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Бурнакского</w:t>
      </w:r>
      <w:proofErr w:type="spellEnd"/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Балтасинского муниципального района Республики Татарстан по ведомственной структуре расходов бюджета Республики Татарстан согласно приложению 3 к настоящему Решению;</w:t>
      </w:r>
    </w:p>
    <w:p w:rsidR="00520589" w:rsidRPr="00520589" w:rsidRDefault="00520589" w:rsidP="0052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расходов бюджета </w:t>
      </w:r>
      <w:proofErr w:type="spellStart"/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Бурнакского</w:t>
      </w:r>
      <w:proofErr w:type="spellEnd"/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Балтасинского муниципального района Республики Татарстан  по разделам и подразделам классификации расходов бюджетов согласно приложению 4 к настоящему Решению;</w:t>
      </w:r>
    </w:p>
    <w:p w:rsidR="00520589" w:rsidRPr="00520589" w:rsidRDefault="00520589" w:rsidP="0052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источников финансирования дефицита бюджета </w:t>
      </w:r>
      <w:proofErr w:type="spellStart"/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Бурнакского</w:t>
      </w:r>
      <w:proofErr w:type="spellEnd"/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Балтасинского муниципального района Республики Татарстан  по кодам групп, подгрупп, статей, видов </w:t>
      </w:r>
      <w:proofErr w:type="gramStart"/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источников финансирования дефицита бюджетов классификации операций сектора государственного</w:t>
      </w:r>
      <w:proofErr w:type="gramEnd"/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управления, относящихся к источникам финансирования дефицита бюджетов, согласно приложению 5 к настоящему Решению;</w:t>
      </w:r>
    </w:p>
    <w:p w:rsidR="00520589" w:rsidRPr="00520589" w:rsidRDefault="00520589" w:rsidP="0052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источников финансирования дефицита бюджета </w:t>
      </w:r>
      <w:proofErr w:type="spellStart"/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Бурнакского</w:t>
      </w:r>
      <w:proofErr w:type="spellEnd"/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Балтасинского муниципального района Республики Татарстан по кодам </w:t>
      </w:r>
      <w:proofErr w:type="gramStart"/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классификации источников финансирования дефицита бюджетов</w:t>
      </w:r>
      <w:proofErr w:type="gramEnd"/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6 к настоящему Решению.</w:t>
      </w:r>
    </w:p>
    <w:p w:rsidR="00520589" w:rsidRPr="00520589" w:rsidRDefault="00520589" w:rsidP="005205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 вступает в силу со дня его официального обнародования.</w:t>
      </w:r>
    </w:p>
    <w:p w:rsidR="00520589" w:rsidRPr="00520589" w:rsidRDefault="00520589" w:rsidP="005205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589" w:rsidRPr="00520589" w:rsidRDefault="00520589" w:rsidP="005205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589" w:rsidRPr="00520589" w:rsidRDefault="00520589" w:rsidP="005205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589" w:rsidRDefault="00520589" w:rsidP="005205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   </w:t>
      </w:r>
      <w:proofErr w:type="spellStart"/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Бурнакского</w:t>
      </w:r>
      <w:proofErr w:type="spellEnd"/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сельского   поселения:                      </w:t>
      </w:r>
      <w:proofErr w:type="spellStart"/>
      <w:r w:rsidRPr="00520589">
        <w:rPr>
          <w:rFonts w:ascii="Times New Roman" w:eastAsia="Times New Roman" w:hAnsi="Times New Roman" w:cs="Times New Roman"/>
          <w:sz w:val="26"/>
          <w:szCs w:val="26"/>
          <w:lang w:eastAsia="ru-RU"/>
        </w:rPr>
        <w:t>Ш.М.Хабибуллин</w:t>
      </w:r>
      <w:proofErr w:type="spellEnd"/>
    </w:p>
    <w:p w:rsidR="00626D98" w:rsidRDefault="00626D98" w:rsidP="005205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D98" w:rsidRDefault="00626D98" w:rsidP="00626D98">
      <w:pPr>
        <w:autoSpaceDE w:val="0"/>
        <w:autoSpaceDN w:val="0"/>
        <w:adjustRightInd w:val="0"/>
        <w:jc w:val="right"/>
        <w:outlineLvl w:val="0"/>
      </w:pPr>
    </w:p>
    <w:p w:rsidR="00626D98" w:rsidRDefault="00626D98" w:rsidP="00626D98">
      <w:pPr>
        <w:autoSpaceDE w:val="0"/>
        <w:autoSpaceDN w:val="0"/>
        <w:adjustRightInd w:val="0"/>
        <w:jc w:val="right"/>
        <w:outlineLvl w:val="0"/>
      </w:pPr>
    </w:p>
    <w:p w:rsidR="00626D98" w:rsidRPr="00601FAC" w:rsidRDefault="00626D98" w:rsidP="00601F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lastRenderedPageBreak/>
        <w:t>Приложение 1</w:t>
      </w:r>
    </w:p>
    <w:p w:rsidR="00626D98" w:rsidRPr="00601FAC" w:rsidRDefault="00626D98" w:rsidP="00601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 xml:space="preserve">к Решению Совета </w:t>
      </w:r>
      <w:proofErr w:type="spellStart"/>
      <w:r w:rsidRPr="00601FAC">
        <w:rPr>
          <w:rFonts w:ascii="Times New Roman" w:hAnsi="Times New Roman" w:cs="Times New Roman"/>
        </w:rPr>
        <w:t>Бурнакского</w:t>
      </w:r>
      <w:proofErr w:type="spellEnd"/>
      <w:r w:rsidRPr="00601FAC">
        <w:rPr>
          <w:rFonts w:ascii="Times New Roman" w:hAnsi="Times New Roman" w:cs="Times New Roman"/>
        </w:rPr>
        <w:t xml:space="preserve"> сельского поселения Балтасинского </w:t>
      </w:r>
    </w:p>
    <w:p w:rsidR="00626D98" w:rsidRPr="00601FAC" w:rsidRDefault="00626D98" w:rsidP="00601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>муниципального района Республики Татарстан</w:t>
      </w:r>
    </w:p>
    <w:p w:rsidR="00626D98" w:rsidRPr="00601FAC" w:rsidRDefault="00626D98" w:rsidP="00601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 xml:space="preserve">"Об исполнении бюджета сельского поселения Балтасинского </w:t>
      </w:r>
    </w:p>
    <w:p w:rsidR="00626D98" w:rsidRPr="00601FAC" w:rsidRDefault="00626D98" w:rsidP="00601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>муниципального района Республики Татарстан  за 2016 год"</w:t>
      </w:r>
    </w:p>
    <w:p w:rsidR="00626D98" w:rsidRPr="00601FAC" w:rsidRDefault="00626D98" w:rsidP="00626D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26D98" w:rsidRPr="00601FAC" w:rsidRDefault="00626D98" w:rsidP="00626D98">
      <w:pPr>
        <w:pStyle w:val="ConsPlusTitle"/>
        <w:widowControl/>
        <w:jc w:val="center"/>
      </w:pPr>
      <w:r w:rsidRPr="00601FAC">
        <w:t>ДОХОДЫ</w:t>
      </w:r>
    </w:p>
    <w:p w:rsidR="00626D98" w:rsidRPr="00601FAC" w:rsidRDefault="00626D98" w:rsidP="00626D98">
      <w:pPr>
        <w:pStyle w:val="ConsPlusTitle"/>
        <w:widowControl/>
        <w:jc w:val="center"/>
      </w:pPr>
      <w:r w:rsidRPr="00601FAC">
        <w:t>БЮДЖЕТА  БУРНАКСКОГО  СЕЛЬСКОГО ПОСЕЛЕНИЯ БАЛТАСИНСКОГО МУНИЦИПАЛЬНОГО РАЙОНА РЕСПУБЛИКИ ТАТАРСТАН ПО КОДАМ ВИДОВ ДОХОДОВ, ПОДВИДОВ ДОХОДОВ, КЛАССИФИКАЦИИ ОПЕРАЦИЙ СЕКТОРАГОСУДАРСТВЕННОГО УПРАВЛЕНИЯ, ОТНОСЯЩИХСЯ К ДОХОДАМ БЮДЖЕТА, ЗА 2016 ГОД</w:t>
      </w:r>
    </w:p>
    <w:p w:rsidR="00626D98" w:rsidRPr="00601FAC" w:rsidRDefault="00626D98" w:rsidP="00626D98">
      <w:pPr>
        <w:pStyle w:val="ConsPlusNonformat"/>
        <w:widowControl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 xml:space="preserve">                                                              (тыс. рублей)</w:t>
      </w:r>
    </w:p>
    <w:tbl>
      <w:tblPr>
        <w:tblW w:w="7668" w:type="dxa"/>
        <w:tblInd w:w="-106" w:type="dxa"/>
        <w:tblLook w:val="00A0" w:firstRow="1" w:lastRow="0" w:firstColumn="1" w:lastColumn="0" w:noHBand="0" w:noVBand="0"/>
      </w:tblPr>
      <w:tblGrid>
        <w:gridCol w:w="4255"/>
        <w:gridCol w:w="2195"/>
        <w:gridCol w:w="1218"/>
      </w:tblGrid>
      <w:tr w:rsidR="00626D98" w:rsidRPr="00601FAC" w:rsidTr="00601FAC">
        <w:trPr>
          <w:trHeight w:val="510"/>
        </w:trPr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Код  бюджетной классификации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  <w:tr w:rsidR="00626D98" w:rsidRPr="00601FAC" w:rsidTr="00601FAC">
        <w:trPr>
          <w:trHeight w:val="255"/>
        </w:trPr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100 00000 00 0000 000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1053,8 </w:t>
            </w:r>
          </w:p>
        </w:tc>
      </w:tr>
      <w:tr w:rsidR="00626D98" w:rsidRPr="00601FAC" w:rsidTr="00601FAC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101 00000 00 0000 000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102,9</w:t>
            </w:r>
          </w:p>
        </w:tc>
      </w:tr>
      <w:tr w:rsidR="00626D98" w:rsidRPr="00601FAC" w:rsidTr="00601FAC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101 02000 01 0000 110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102,9</w:t>
            </w:r>
          </w:p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D98" w:rsidRPr="00601FAC" w:rsidTr="00601FAC">
        <w:trPr>
          <w:trHeight w:val="76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101 02020 01 0000 110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       102,9 </w:t>
            </w:r>
          </w:p>
        </w:tc>
      </w:tr>
      <w:tr w:rsidR="00626D98" w:rsidRPr="00601FAC" w:rsidTr="00601FAC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105 00000 00 0000 000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    41,1</w:t>
            </w:r>
          </w:p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6D98" w:rsidRPr="00601FAC" w:rsidTr="00601FAC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105 03000 01 0000 110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     41,1</w:t>
            </w:r>
          </w:p>
        </w:tc>
      </w:tr>
      <w:tr w:rsidR="00626D98" w:rsidRPr="00601FAC" w:rsidTr="00601FAC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106 00000 00 0000 000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      341,9</w:t>
            </w:r>
          </w:p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D98" w:rsidRPr="00601FAC" w:rsidTr="00601FAC">
        <w:trPr>
          <w:trHeight w:val="76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106 01030 10 0000 110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109,6</w:t>
            </w:r>
          </w:p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D98" w:rsidRPr="00601FAC" w:rsidTr="00601FAC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106 06000 00 0000 110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207,8</w:t>
            </w:r>
          </w:p>
        </w:tc>
      </w:tr>
      <w:tr w:rsidR="00626D98" w:rsidRPr="00601FAC" w:rsidTr="00601FAC">
        <w:trPr>
          <w:trHeight w:val="127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106 06013 10 0000 110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201,9</w:t>
            </w:r>
          </w:p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</w:t>
            </w:r>
          </w:p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6D98" w:rsidRPr="00601FAC" w:rsidTr="00601FAC">
        <w:trPr>
          <w:trHeight w:val="127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106 06023 10 0000 110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626D98" w:rsidRPr="00601FAC" w:rsidTr="00601FAC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108 00000 00 0000 000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D98" w:rsidRPr="00601FAC" w:rsidTr="00601FAC">
        <w:trPr>
          <w:trHeight w:val="127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108 04020 01 0000 110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D98" w:rsidRPr="00601FAC" w:rsidTr="00601FAC">
        <w:trPr>
          <w:trHeight w:val="76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111 00000 00 0000 000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D98" w:rsidRPr="00601FAC" w:rsidTr="00601FAC">
        <w:trPr>
          <w:trHeight w:val="127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111 05010 10 0000 120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D98" w:rsidRPr="00601FAC" w:rsidTr="00601FAC">
        <w:trPr>
          <w:trHeight w:val="872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113 02000 00 0000 130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626D98" w:rsidRPr="00601FAC" w:rsidTr="00601FAC">
        <w:trPr>
          <w:trHeight w:val="678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отходов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114 00000 00 0000 430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445,0</w:t>
            </w:r>
          </w:p>
        </w:tc>
      </w:tr>
      <w:tr w:rsidR="00626D98" w:rsidRPr="00601FAC" w:rsidTr="00601FAC">
        <w:trPr>
          <w:trHeight w:val="678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Прочие  неналоговые  доходы 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117 14030 10 000 000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190,2</w:t>
            </w:r>
          </w:p>
        </w:tc>
      </w:tr>
      <w:tr w:rsidR="00626D98" w:rsidRPr="00601FAC" w:rsidTr="00601FAC">
        <w:trPr>
          <w:trHeight w:val="678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117 14030 10 000 000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190,2</w:t>
            </w:r>
          </w:p>
        </w:tc>
      </w:tr>
      <w:tr w:rsidR="00626D98" w:rsidRPr="00601FAC" w:rsidTr="00601FAC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200 00000 00 0000 000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2218,6</w:t>
            </w:r>
          </w:p>
        </w:tc>
      </w:tr>
      <w:tr w:rsidR="00626D98" w:rsidRPr="00601FAC" w:rsidTr="00601FAC">
        <w:trPr>
          <w:trHeight w:val="510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202 00000 00 0000 000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1144,5</w:t>
            </w:r>
          </w:p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D98" w:rsidRPr="00601FAC" w:rsidTr="00601FAC">
        <w:trPr>
          <w:trHeight w:val="510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202 01000 00 0000 151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1144,5</w:t>
            </w:r>
          </w:p>
        </w:tc>
      </w:tr>
      <w:tr w:rsidR="00626D98" w:rsidRPr="00601FAC" w:rsidTr="00601FAC">
        <w:trPr>
          <w:trHeight w:val="510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202 01001 10 0000 151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1144,5</w:t>
            </w:r>
          </w:p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D98" w:rsidRPr="00601FAC" w:rsidTr="00601FAC">
        <w:trPr>
          <w:trHeight w:val="510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202 01003 10 0000 151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D98" w:rsidRPr="00601FAC" w:rsidTr="00601FAC">
        <w:trPr>
          <w:trHeight w:val="510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202 03000 00 0000 151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</w:tr>
      <w:tr w:rsidR="00626D98" w:rsidRPr="00601FAC" w:rsidTr="00601FAC">
        <w:trPr>
          <w:trHeight w:val="510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202 03003 10 0000 151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626D98" w:rsidRPr="00601FAC" w:rsidTr="00601FAC">
        <w:trPr>
          <w:trHeight w:val="76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202 03015 10 0000 151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</w:tr>
      <w:tr w:rsidR="00626D98" w:rsidRPr="00601FAC" w:rsidTr="00601FAC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202 04000 00 0000 151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1001,9</w:t>
            </w:r>
          </w:p>
        </w:tc>
      </w:tr>
      <w:tr w:rsidR="00626D98" w:rsidRPr="00601FAC" w:rsidTr="00601FAC">
        <w:trPr>
          <w:trHeight w:val="1020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202 04012 10 0000 151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1001,9</w:t>
            </w:r>
          </w:p>
        </w:tc>
      </w:tr>
      <w:tr w:rsidR="00626D98" w:rsidRPr="00601FAC" w:rsidTr="00601FAC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Доходы бюджета - ИТОГО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850 00000 00 0000 000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3272,5</w:t>
            </w:r>
          </w:p>
        </w:tc>
      </w:tr>
    </w:tbl>
    <w:p w:rsidR="00626D98" w:rsidRPr="00601FAC" w:rsidRDefault="00626D98" w:rsidP="00626D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26D98" w:rsidRPr="00601FAC" w:rsidRDefault="00626D98" w:rsidP="00626D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26D98" w:rsidRPr="00601FAC" w:rsidRDefault="00626D98" w:rsidP="00626D9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626D98" w:rsidRPr="00601FAC" w:rsidRDefault="00626D98" w:rsidP="00626D9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626D98" w:rsidRPr="00601FAC" w:rsidRDefault="00626D98" w:rsidP="00626D9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626D98" w:rsidRPr="00601FAC" w:rsidRDefault="00626D98" w:rsidP="00626D9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626D98" w:rsidRPr="00601FAC" w:rsidRDefault="00626D98" w:rsidP="00626D9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626D98" w:rsidRPr="00601FAC" w:rsidRDefault="00626D98" w:rsidP="00626D9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626D98" w:rsidRPr="00601FAC" w:rsidRDefault="00626D98" w:rsidP="00626D9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626D98" w:rsidRPr="00601FAC" w:rsidRDefault="00626D98" w:rsidP="00626D9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626D98" w:rsidRPr="00601FAC" w:rsidRDefault="00626D98" w:rsidP="00626D9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601FAC" w:rsidRDefault="00601FAC" w:rsidP="00626D9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601FAC" w:rsidRDefault="00601FAC" w:rsidP="00626D9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601FAC" w:rsidRPr="00601FAC" w:rsidRDefault="00601FAC" w:rsidP="00626D9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601FAC" w:rsidRPr="00601FAC" w:rsidRDefault="00601FAC" w:rsidP="00626D9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601FAC" w:rsidRPr="00601FAC" w:rsidRDefault="00601FAC" w:rsidP="00626D9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626D98" w:rsidRPr="00601FAC" w:rsidRDefault="00626D98" w:rsidP="00601F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lastRenderedPageBreak/>
        <w:t>Приложение 2</w:t>
      </w:r>
    </w:p>
    <w:p w:rsidR="00626D98" w:rsidRPr="00601FAC" w:rsidRDefault="00626D98" w:rsidP="00601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 xml:space="preserve">к Решению Совета </w:t>
      </w:r>
      <w:proofErr w:type="spellStart"/>
      <w:r w:rsidRPr="00601FAC">
        <w:rPr>
          <w:rFonts w:ascii="Times New Roman" w:hAnsi="Times New Roman" w:cs="Times New Roman"/>
        </w:rPr>
        <w:t>Бурнакского</w:t>
      </w:r>
      <w:proofErr w:type="spellEnd"/>
      <w:r w:rsidRPr="00601FAC">
        <w:rPr>
          <w:rFonts w:ascii="Times New Roman" w:hAnsi="Times New Roman" w:cs="Times New Roman"/>
        </w:rPr>
        <w:t xml:space="preserve"> сельского поселения Балтасинского </w:t>
      </w:r>
    </w:p>
    <w:p w:rsidR="00626D98" w:rsidRPr="00601FAC" w:rsidRDefault="00626D98" w:rsidP="00601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>муниципального района Республики Татарстан</w:t>
      </w:r>
    </w:p>
    <w:p w:rsidR="00626D98" w:rsidRPr="00601FAC" w:rsidRDefault="00626D98" w:rsidP="00601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 xml:space="preserve">"Об исполнении бюджета сельского поселения Балтасинского </w:t>
      </w:r>
    </w:p>
    <w:p w:rsidR="00626D98" w:rsidRPr="00601FAC" w:rsidRDefault="00626D98" w:rsidP="00601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>муниципального района Республики Татарстан  за 2016 год"</w:t>
      </w:r>
    </w:p>
    <w:p w:rsidR="00626D98" w:rsidRPr="00601FAC" w:rsidRDefault="00626D98" w:rsidP="00626D9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26D98" w:rsidRPr="00601FAC" w:rsidRDefault="00626D98" w:rsidP="00626D98">
      <w:pPr>
        <w:pStyle w:val="ConsPlusTitle"/>
        <w:widowControl/>
        <w:jc w:val="center"/>
      </w:pPr>
      <w:r w:rsidRPr="00601FAC">
        <w:t>ДОХОДЫ</w:t>
      </w:r>
    </w:p>
    <w:p w:rsidR="00626D98" w:rsidRPr="00601FAC" w:rsidRDefault="00626D98" w:rsidP="00626D98">
      <w:pPr>
        <w:pStyle w:val="ConsPlusTitle"/>
        <w:widowControl/>
        <w:jc w:val="center"/>
      </w:pPr>
      <w:r w:rsidRPr="00601FAC">
        <w:t>БЮДЖЕТА БУРНАКСКОГО СЕЛЬСКОГО ПОСЕЛЕНИЯ БАЛТАСИНСКОГО МУНИЦИПАЛЬНОГО РАЙОНА РЕСПУБЛИКИ  ПО КОДАМ</w:t>
      </w:r>
    </w:p>
    <w:p w:rsidR="00626D98" w:rsidRPr="00601FAC" w:rsidRDefault="00626D98" w:rsidP="00626D98">
      <w:pPr>
        <w:pStyle w:val="ConsPlusTitle"/>
        <w:widowControl/>
        <w:jc w:val="center"/>
      </w:pPr>
      <w:r w:rsidRPr="00601FAC">
        <w:t>КЛАССИФИКАЦИИ ДОХОДОВ БЮДЖЕТОВ ЗА 2016 ГОД</w:t>
      </w:r>
    </w:p>
    <w:p w:rsidR="00626D98" w:rsidRPr="00601FAC" w:rsidRDefault="00626D98" w:rsidP="00626D9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>(тыс. рублей)</w:t>
      </w:r>
    </w:p>
    <w:tbl>
      <w:tblPr>
        <w:tblW w:w="9340" w:type="dxa"/>
        <w:tblInd w:w="-106" w:type="dxa"/>
        <w:tblLook w:val="00A0" w:firstRow="1" w:lastRow="0" w:firstColumn="1" w:lastColumn="0" w:noHBand="0" w:noVBand="0"/>
      </w:tblPr>
      <w:tblGrid>
        <w:gridCol w:w="4193"/>
        <w:gridCol w:w="1596"/>
        <w:gridCol w:w="2333"/>
        <w:gridCol w:w="1218"/>
      </w:tblGrid>
      <w:tr w:rsidR="00626D98" w:rsidRPr="00601FAC" w:rsidTr="00601FAC">
        <w:trPr>
          <w:trHeight w:val="510"/>
        </w:trPr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Код  бюджетной классификации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  <w:tr w:rsidR="00626D98" w:rsidRPr="00601FAC" w:rsidTr="00601FA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D98" w:rsidRPr="00601FAC" w:rsidTr="00601FAC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Финансово-бюджетная палата Балтасинского муниципального района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6D98" w:rsidRPr="00601FAC" w:rsidTr="00601FAC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108 00000 00 0000 000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626D98" w:rsidRPr="00601FAC" w:rsidTr="00601FAC">
        <w:trPr>
          <w:trHeight w:val="7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108 04000 01 0000 110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626D98" w:rsidRPr="00601FAC" w:rsidTr="00601FAC">
        <w:trPr>
          <w:trHeight w:val="12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108 04020 01 0000 110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       4,2</w:t>
            </w:r>
          </w:p>
        </w:tc>
      </w:tr>
      <w:tr w:rsidR="00626D98" w:rsidRPr="00601FAC" w:rsidTr="00601FAC">
        <w:trPr>
          <w:trHeight w:val="906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</w:t>
            </w:r>
            <w:proofErr w:type="spellStart"/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proofErr w:type="gramStart"/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ачисляемые</w:t>
            </w:r>
            <w:proofErr w:type="spellEnd"/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в бюджеты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117 14030 10 0000 110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      190,2</w:t>
            </w:r>
          </w:p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D98" w:rsidRPr="00601FAC" w:rsidTr="00601FAC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200 00000 00 0000 000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1790,4</w:t>
            </w:r>
          </w:p>
        </w:tc>
      </w:tr>
      <w:tr w:rsidR="00626D98" w:rsidRPr="00601FAC" w:rsidTr="00601FAC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202 01000 00 0000 151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1144,5</w:t>
            </w:r>
          </w:p>
        </w:tc>
      </w:tr>
      <w:tr w:rsidR="00626D98" w:rsidRPr="00601FAC" w:rsidTr="00601FAC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202 01001 10 0000 151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1144,5</w:t>
            </w:r>
          </w:p>
        </w:tc>
      </w:tr>
      <w:tr w:rsidR="00626D98" w:rsidRPr="00601FAC" w:rsidTr="00601FAC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202 01003 10 0000 151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26D98" w:rsidRPr="00601FAC" w:rsidTr="00601FAC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202 03000 00 0000 151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</w:tr>
      <w:tr w:rsidR="00626D98" w:rsidRPr="00601FAC" w:rsidTr="00601FAC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202 03003 10 0000 151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626D98" w:rsidRPr="00601FAC" w:rsidTr="00601FAC">
        <w:trPr>
          <w:trHeight w:val="7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202 03015 10 0000 151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      71,2</w:t>
            </w:r>
          </w:p>
        </w:tc>
      </w:tr>
      <w:tr w:rsidR="00626D98" w:rsidRPr="00601FAC" w:rsidTr="00601FAC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202 04000 00 0000 151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1001,9</w:t>
            </w:r>
          </w:p>
        </w:tc>
      </w:tr>
      <w:tr w:rsidR="00626D98" w:rsidRPr="00601FAC" w:rsidTr="00601FAC">
        <w:trPr>
          <w:trHeight w:val="102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202 04012 10 0000 151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1001,9</w:t>
            </w:r>
          </w:p>
        </w:tc>
      </w:tr>
      <w:tr w:rsidR="00626D98" w:rsidRPr="00601FAC" w:rsidTr="00601FAC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Палата имущественных и земельных отношений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23,5</w:t>
            </w:r>
          </w:p>
        </w:tc>
      </w:tr>
      <w:tr w:rsidR="00626D98" w:rsidRPr="00601FAC" w:rsidTr="00601FAC">
        <w:trPr>
          <w:trHeight w:val="7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111 00000 00 0000 000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26D98" w:rsidRPr="00601FAC" w:rsidTr="00601FAC">
        <w:trPr>
          <w:trHeight w:val="12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</w:t>
            </w:r>
            <w:proofErr w:type="spellStart"/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предприят</w:t>
            </w:r>
            <w:proofErr w:type="spellEnd"/>
            <w:proofErr w:type="gram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111 05000 00 0000 120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26D98" w:rsidRPr="00601FAC" w:rsidTr="00601FAC">
        <w:trPr>
          <w:trHeight w:val="12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111 05010 10 0000 120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26D98" w:rsidRPr="00601FAC" w:rsidTr="00601FAC">
        <w:trPr>
          <w:trHeight w:val="4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</w:t>
            </w:r>
            <w:proofErr w:type="gramStart"/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)и</w:t>
            </w:r>
            <w:proofErr w:type="gramEnd"/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компенсации затрат государства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113 02000 10 0000 130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    0,8</w:t>
            </w:r>
          </w:p>
        </w:tc>
      </w:tr>
      <w:tr w:rsidR="00626D98" w:rsidRPr="00601FAC" w:rsidTr="00601FAC">
        <w:trPr>
          <w:trHeight w:val="529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отходов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         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114 00000 00 0000  430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445,0</w:t>
            </w:r>
          </w:p>
        </w:tc>
      </w:tr>
      <w:tr w:rsidR="00626D98" w:rsidRPr="00601FAC" w:rsidTr="00601FAC">
        <w:trPr>
          <w:trHeight w:val="102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Федеральной налоговой службы по Республике Татарстан (Межрайонная инспекция Федеральной налоговой службы России №10 по Республике Татарстан)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442,1</w:t>
            </w:r>
          </w:p>
        </w:tc>
      </w:tr>
      <w:tr w:rsidR="00626D98" w:rsidRPr="00601FAC" w:rsidTr="00601FAC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101 00000 00 0000 000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102,9</w:t>
            </w:r>
          </w:p>
        </w:tc>
      </w:tr>
      <w:tr w:rsidR="00626D98" w:rsidRPr="00601FAC" w:rsidTr="00601FAC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101 02000 01 0000 110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102,9</w:t>
            </w:r>
          </w:p>
        </w:tc>
      </w:tr>
      <w:tr w:rsidR="00626D98" w:rsidRPr="00601FAC" w:rsidTr="00601FAC">
        <w:trPr>
          <w:trHeight w:val="7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101 02010 01 1000 110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102,9</w:t>
            </w:r>
          </w:p>
        </w:tc>
      </w:tr>
      <w:tr w:rsidR="00626D98" w:rsidRPr="00601FAC" w:rsidTr="00601FAC">
        <w:trPr>
          <w:trHeight w:val="12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101 02020 01 1000110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102,9</w:t>
            </w:r>
          </w:p>
        </w:tc>
      </w:tr>
      <w:tr w:rsidR="00626D98" w:rsidRPr="00601FAC" w:rsidTr="00601FAC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105 00000 00 0000 000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54,8</w:t>
            </w:r>
          </w:p>
        </w:tc>
      </w:tr>
      <w:tr w:rsidR="00626D98" w:rsidRPr="00601FAC" w:rsidTr="00601FAC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105 03000 01 0000 110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</w:tr>
      <w:tr w:rsidR="00626D98" w:rsidRPr="00601FAC" w:rsidTr="00601FAC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106 00000 00 0000 000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341,9</w:t>
            </w:r>
          </w:p>
        </w:tc>
      </w:tr>
      <w:tr w:rsidR="00626D98" w:rsidRPr="00601FAC" w:rsidTr="00601FAC">
        <w:trPr>
          <w:trHeight w:val="7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106 01030 10 0000 110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46,6</w:t>
            </w:r>
          </w:p>
        </w:tc>
      </w:tr>
      <w:tr w:rsidR="00626D98" w:rsidRPr="00601FAC" w:rsidTr="00601FAC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106 06000 00 0000 110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232,3</w:t>
            </w:r>
          </w:p>
        </w:tc>
      </w:tr>
      <w:tr w:rsidR="00626D98" w:rsidRPr="00601FAC" w:rsidTr="00601FAC">
        <w:trPr>
          <w:trHeight w:val="12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106 06043 10 0000 110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207,8</w:t>
            </w:r>
          </w:p>
        </w:tc>
      </w:tr>
      <w:tr w:rsidR="00626D98" w:rsidRPr="00601FAC" w:rsidTr="00601FAC">
        <w:trPr>
          <w:trHeight w:val="12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106 06043 10 0000 110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207,8</w:t>
            </w:r>
          </w:p>
        </w:tc>
      </w:tr>
      <w:tr w:rsidR="00626D98" w:rsidRPr="00601FAC" w:rsidTr="00601FAC">
        <w:trPr>
          <w:trHeight w:val="897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3272,5</w:t>
            </w:r>
          </w:p>
        </w:tc>
      </w:tr>
    </w:tbl>
    <w:p w:rsidR="00626D98" w:rsidRPr="00601FAC" w:rsidRDefault="00626D98" w:rsidP="00626D9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601FAC" w:rsidRDefault="00601FAC" w:rsidP="00626D9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601FAC" w:rsidRDefault="00601FAC" w:rsidP="00626D9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601FAC" w:rsidRDefault="00601FAC" w:rsidP="00626D9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601FAC" w:rsidRDefault="00601FAC" w:rsidP="00626D9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601FAC" w:rsidRDefault="00601FAC" w:rsidP="00626D9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601FAC" w:rsidRDefault="00601FAC" w:rsidP="00626D9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601FAC" w:rsidRPr="00601FAC" w:rsidRDefault="00601FAC" w:rsidP="00626D9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601FAC" w:rsidRDefault="00626D98" w:rsidP="00601F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601FAC">
        <w:rPr>
          <w:rFonts w:ascii="Times New Roman" w:hAnsi="Times New Roman" w:cs="Times New Roman"/>
        </w:rPr>
        <w:t xml:space="preserve">                                 </w:t>
      </w:r>
    </w:p>
    <w:p w:rsidR="00626D98" w:rsidRPr="00601FAC" w:rsidRDefault="00601FAC" w:rsidP="00601F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011F98">
        <w:rPr>
          <w:rFonts w:ascii="Times New Roman" w:hAnsi="Times New Roman" w:cs="Times New Roman"/>
        </w:rPr>
        <w:t xml:space="preserve">                    </w:t>
      </w:r>
      <w:r w:rsidR="00626D98" w:rsidRPr="00601FAC">
        <w:rPr>
          <w:rFonts w:ascii="Times New Roman" w:hAnsi="Times New Roman" w:cs="Times New Roman"/>
        </w:rPr>
        <w:t>Приложение 3</w:t>
      </w:r>
    </w:p>
    <w:p w:rsidR="00626D98" w:rsidRPr="00601FAC" w:rsidRDefault="00626D98" w:rsidP="00601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 xml:space="preserve">к Решению Совета </w:t>
      </w:r>
      <w:proofErr w:type="spellStart"/>
      <w:r w:rsidRPr="00601FAC">
        <w:rPr>
          <w:rFonts w:ascii="Times New Roman" w:hAnsi="Times New Roman" w:cs="Times New Roman"/>
        </w:rPr>
        <w:t>Бурнакского</w:t>
      </w:r>
      <w:proofErr w:type="spellEnd"/>
      <w:r w:rsidRPr="00601FAC">
        <w:rPr>
          <w:rFonts w:ascii="Times New Roman" w:hAnsi="Times New Roman" w:cs="Times New Roman"/>
        </w:rPr>
        <w:t xml:space="preserve"> сельского поселения Балтасинского </w:t>
      </w:r>
    </w:p>
    <w:p w:rsidR="00626D98" w:rsidRPr="00601FAC" w:rsidRDefault="00626D98" w:rsidP="00601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>муниципального района Республики Татарстан</w:t>
      </w:r>
    </w:p>
    <w:p w:rsidR="00626D98" w:rsidRPr="00601FAC" w:rsidRDefault="00626D98" w:rsidP="00601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 xml:space="preserve">"Об исполнении бюджета сельского поселения Балтасинского </w:t>
      </w:r>
    </w:p>
    <w:p w:rsidR="00626D98" w:rsidRPr="00601FAC" w:rsidRDefault="00626D98" w:rsidP="00601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>муниципального района Республики Татарстан  за 2016 год"</w:t>
      </w:r>
    </w:p>
    <w:p w:rsidR="00626D98" w:rsidRPr="00601FAC" w:rsidRDefault="00626D98" w:rsidP="00601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26D98" w:rsidRPr="00601FAC" w:rsidRDefault="00626D98" w:rsidP="00626D98">
      <w:pPr>
        <w:pStyle w:val="ConsPlusTitle"/>
        <w:widowControl/>
        <w:jc w:val="center"/>
      </w:pPr>
      <w:r w:rsidRPr="00601FAC">
        <w:t>РАСХОДЫ БЮДЖЕТА  БУРНАКСКОГО  СЕЛЬСКОГО ПОСЕЛЕНИЯ БАЛТАСИНСКОГО    МУНИЦИПАЛЬНОГО РАЙОНА РЕСПУБЛИКИ ТАТАРСТАН</w:t>
      </w:r>
    </w:p>
    <w:p w:rsidR="00626D98" w:rsidRPr="00601FAC" w:rsidRDefault="00626D98" w:rsidP="00626D98">
      <w:pPr>
        <w:pStyle w:val="ConsPlusTitle"/>
        <w:widowControl/>
        <w:jc w:val="center"/>
      </w:pPr>
      <w:r w:rsidRPr="00601FAC">
        <w:t>ПО  ВЕДОМСТВЕННОЙ  СТРУКТУРЕ  РАСХОДОВ  ЗА  2016  ГОД</w:t>
      </w:r>
    </w:p>
    <w:p w:rsidR="00626D98" w:rsidRPr="00601FAC" w:rsidRDefault="00626D98" w:rsidP="00626D9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>(тыс. рублей)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042"/>
        <w:gridCol w:w="567"/>
        <w:gridCol w:w="425"/>
        <w:gridCol w:w="567"/>
        <w:gridCol w:w="1276"/>
        <w:gridCol w:w="605"/>
        <w:gridCol w:w="906"/>
      </w:tblGrid>
      <w:tr w:rsidR="00626D98" w:rsidRPr="00601FAC" w:rsidTr="00601FAC">
        <w:trPr>
          <w:trHeight w:val="765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Вед-во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  <w:tr w:rsidR="00626D98" w:rsidRPr="00601FAC" w:rsidTr="00601FAC">
        <w:trPr>
          <w:trHeight w:val="255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1317,4</w:t>
            </w:r>
          </w:p>
        </w:tc>
      </w:tr>
      <w:tr w:rsidR="00626D98" w:rsidRPr="00601FAC" w:rsidTr="00601FAC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530,3</w:t>
            </w:r>
          </w:p>
        </w:tc>
      </w:tr>
      <w:tr w:rsidR="00626D98" w:rsidRPr="00601FAC" w:rsidTr="00601FAC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530,3</w:t>
            </w:r>
          </w:p>
        </w:tc>
      </w:tr>
      <w:tr w:rsidR="00626D98" w:rsidRPr="00601FAC" w:rsidTr="00601FAC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530,3</w:t>
            </w:r>
          </w:p>
        </w:tc>
      </w:tr>
      <w:tr w:rsidR="00626D98" w:rsidRPr="00601FAC" w:rsidTr="00601FAC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458,4</w:t>
            </w:r>
          </w:p>
        </w:tc>
      </w:tr>
      <w:tr w:rsidR="00626D98" w:rsidRPr="00601FAC" w:rsidTr="00601FAC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458,4</w:t>
            </w:r>
          </w:p>
        </w:tc>
      </w:tr>
      <w:tr w:rsidR="00626D98" w:rsidRPr="00601FAC" w:rsidTr="00601FAC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  458,4</w:t>
            </w:r>
          </w:p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D98" w:rsidRPr="00601FAC" w:rsidTr="00601FAC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</w:t>
            </w:r>
            <w:proofErr w:type="spellStart"/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финансовых</w:t>
            </w:r>
            <w:proofErr w:type="gramStart"/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алоговых</w:t>
            </w:r>
            <w:proofErr w:type="spellEnd"/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и таможенных органов финансового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9900025600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     3,8</w:t>
            </w:r>
          </w:p>
        </w:tc>
      </w:tr>
      <w:tr w:rsidR="00626D98" w:rsidRPr="00601FAC" w:rsidTr="00601FAC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D98" w:rsidRPr="00601FAC" w:rsidTr="00601FAC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9900059300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626D98" w:rsidRPr="00601FAC" w:rsidTr="00601FAC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9900059300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626D98" w:rsidRPr="00601FAC" w:rsidTr="00601FAC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Уплата налог на имущество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9900092030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626D98" w:rsidRPr="00601FAC" w:rsidTr="00601FAC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9900092030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26D98" w:rsidRPr="00601FAC" w:rsidTr="00601FAC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71,2</w:t>
            </w:r>
          </w:p>
        </w:tc>
      </w:tr>
      <w:tr w:rsidR="00626D98" w:rsidRPr="00601FAC" w:rsidTr="00601FAC">
        <w:trPr>
          <w:trHeight w:val="76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99000511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</w:tr>
      <w:tr w:rsidR="00626D98" w:rsidRPr="00601FAC" w:rsidTr="00601FAC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0015118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</w:tr>
      <w:tr w:rsidR="00626D98" w:rsidRPr="00601FAC" w:rsidTr="00601FAC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Б100078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647,6</w:t>
            </w:r>
          </w:p>
        </w:tc>
      </w:tr>
      <w:tr w:rsidR="00626D98" w:rsidRPr="00601FAC" w:rsidTr="00601FAC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Ж100075050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bCs/>
                <w:sz w:val="20"/>
                <w:szCs w:val="20"/>
              </w:rPr>
              <w:t>115,6</w:t>
            </w:r>
          </w:p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6D98" w:rsidRPr="00601FAC" w:rsidTr="00601FAC">
        <w:trPr>
          <w:trHeight w:val="264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511,8</w:t>
            </w:r>
          </w:p>
        </w:tc>
      </w:tr>
      <w:tr w:rsidR="00626D98" w:rsidRPr="00601FAC" w:rsidTr="00601FAC">
        <w:trPr>
          <w:trHeight w:val="264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по восстановлению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6000100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163,6</w:t>
            </w:r>
          </w:p>
        </w:tc>
      </w:tr>
      <w:tr w:rsidR="00626D98" w:rsidRPr="00601FAC" w:rsidTr="00601FAC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6000100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163,6</w:t>
            </w:r>
          </w:p>
        </w:tc>
      </w:tr>
      <w:tr w:rsidR="00626D98" w:rsidRPr="00601FAC" w:rsidTr="00601FAC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6000100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163,6</w:t>
            </w:r>
          </w:p>
        </w:tc>
      </w:tr>
      <w:tr w:rsidR="00626D98" w:rsidRPr="00601FAC" w:rsidTr="00601FAC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Работы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6000200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800,5</w:t>
            </w:r>
          </w:p>
        </w:tc>
      </w:tr>
      <w:tr w:rsidR="00626D98" w:rsidRPr="00601FAC" w:rsidTr="00601FAC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6000400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227,4</w:t>
            </w:r>
          </w:p>
        </w:tc>
      </w:tr>
    </w:tbl>
    <w:p w:rsidR="00626D98" w:rsidRPr="00601FAC" w:rsidRDefault="00626D98" w:rsidP="00626D9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26D98" w:rsidRPr="00601FAC" w:rsidRDefault="00626D98" w:rsidP="00626D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26D98" w:rsidRPr="00601FAC" w:rsidRDefault="00626D98" w:rsidP="00626D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26D98" w:rsidRPr="00601FAC" w:rsidRDefault="00626D98" w:rsidP="00626D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26D98" w:rsidRPr="00601FAC" w:rsidRDefault="00626D98" w:rsidP="00626D9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626D98" w:rsidRPr="00601FAC" w:rsidRDefault="00626D98" w:rsidP="00626D9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626D98" w:rsidRPr="00601FAC" w:rsidRDefault="00626D98" w:rsidP="00626D9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626D98" w:rsidRPr="00601FAC" w:rsidRDefault="00626D98" w:rsidP="00626D9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626D98" w:rsidRPr="00601FAC" w:rsidRDefault="00626D98" w:rsidP="00626D9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626D98" w:rsidRPr="00601FAC" w:rsidRDefault="00626D98" w:rsidP="00626D9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626D98" w:rsidRPr="00601FAC" w:rsidRDefault="00626D98" w:rsidP="00626D9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626D98" w:rsidRPr="00601FAC" w:rsidRDefault="00626D98" w:rsidP="00626D9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601FAC" w:rsidRPr="00601FAC" w:rsidRDefault="00601FAC" w:rsidP="00626D9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601FAC" w:rsidRPr="00601FAC" w:rsidRDefault="00601FAC" w:rsidP="00626D9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626D98" w:rsidRPr="00601FAC" w:rsidRDefault="00626D98" w:rsidP="00626D9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011F98" w:rsidRDefault="00626D98" w:rsidP="00601F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</w:p>
    <w:p w:rsidR="00011F98" w:rsidRDefault="00011F98" w:rsidP="00601F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626D98" w:rsidRPr="00601FAC" w:rsidRDefault="00011F98" w:rsidP="00601F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</w:t>
      </w:r>
      <w:r w:rsidR="00626D98" w:rsidRPr="00601FAC">
        <w:rPr>
          <w:rFonts w:ascii="Times New Roman" w:hAnsi="Times New Roman" w:cs="Times New Roman"/>
        </w:rPr>
        <w:t>Приложение 4</w:t>
      </w:r>
    </w:p>
    <w:p w:rsidR="00626D98" w:rsidRPr="00601FAC" w:rsidRDefault="00626D98" w:rsidP="00601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 xml:space="preserve">к Решению Совета </w:t>
      </w:r>
      <w:proofErr w:type="spellStart"/>
      <w:r w:rsidRPr="00601FAC">
        <w:rPr>
          <w:rFonts w:ascii="Times New Roman" w:hAnsi="Times New Roman" w:cs="Times New Roman"/>
        </w:rPr>
        <w:t>Бурнакского</w:t>
      </w:r>
      <w:proofErr w:type="spellEnd"/>
      <w:r w:rsidRPr="00601FAC">
        <w:rPr>
          <w:rFonts w:ascii="Times New Roman" w:hAnsi="Times New Roman" w:cs="Times New Roman"/>
        </w:rPr>
        <w:t xml:space="preserve"> сельского поселения Балтасинского </w:t>
      </w:r>
    </w:p>
    <w:p w:rsidR="00626D98" w:rsidRPr="00601FAC" w:rsidRDefault="00626D98" w:rsidP="00601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>муниципального района Республики Татарстан</w:t>
      </w:r>
    </w:p>
    <w:p w:rsidR="00626D98" w:rsidRPr="00601FAC" w:rsidRDefault="00626D98" w:rsidP="00601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 xml:space="preserve">"Об исполнении бюджета сельского поселения Балтасинского </w:t>
      </w:r>
    </w:p>
    <w:p w:rsidR="00626D98" w:rsidRPr="00601FAC" w:rsidRDefault="00626D98" w:rsidP="00601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>муниципального района Республики Татарстан  за 2016 год"</w:t>
      </w:r>
    </w:p>
    <w:p w:rsidR="00626D98" w:rsidRPr="00601FAC" w:rsidRDefault="00626D98" w:rsidP="00601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26D98" w:rsidRPr="00601FAC" w:rsidRDefault="00626D98" w:rsidP="00626D98">
      <w:pPr>
        <w:pStyle w:val="ConsPlusTitle"/>
        <w:widowControl/>
        <w:jc w:val="center"/>
      </w:pPr>
      <w:r w:rsidRPr="00601FAC">
        <w:t>РАСХОДЫ</w:t>
      </w:r>
    </w:p>
    <w:p w:rsidR="00626D98" w:rsidRPr="00601FAC" w:rsidRDefault="00626D98" w:rsidP="00626D98">
      <w:pPr>
        <w:pStyle w:val="ConsPlusTitle"/>
        <w:widowControl/>
        <w:jc w:val="center"/>
      </w:pPr>
      <w:r w:rsidRPr="00601FAC">
        <w:t>БЮДЖЕТА  БУРНАКСКОГО СЕЛЬСКОГО ПОСЕЛЕНИЯ БАЛТАСИНСКОГО МУНИЦИПАЛЬНОГО РАЙОНА РЕСПУБЛИКИ ТАТАРСТАН</w:t>
      </w:r>
    </w:p>
    <w:p w:rsidR="00626D98" w:rsidRPr="00601FAC" w:rsidRDefault="00626D98" w:rsidP="00626D98">
      <w:pPr>
        <w:pStyle w:val="ConsPlusTitle"/>
        <w:widowControl/>
        <w:jc w:val="center"/>
      </w:pPr>
      <w:r w:rsidRPr="00601FAC">
        <w:t xml:space="preserve"> ЗА 2016 ГОД ПО РАЗДЕЛАМ И ПОДРАЗДЕЛАМ</w:t>
      </w:r>
    </w:p>
    <w:p w:rsidR="00626D98" w:rsidRPr="00601FAC" w:rsidRDefault="00626D98" w:rsidP="00626D98">
      <w:pPr>
        <w:pStyle w:val="ConsPlusTitle"/>
        <w:widowControl/>
        <w:jc w:val="center"/>
      </w:pPr>
      <w:r w:rsidRPr="00601FAC">
        <w:t xml:space="preserve"> КЛАССИФИКАЦИИ РАСХОДОВ БЮДЖЕТОВ</w:t>
      </w:r>
    </w:p>
    <w:p w:rsidR="00626D98" w:rsidRPr="00601FAC" w:rsidRDefault="00626D98" w:rsidP="00626D98">
      <w:pPr>
        <w:rPr>
          <w:rFonts w:ascii="Times New Roman" w:hAnsi="Times New Roman" w:cs="Times New Roman"/>
        </w:rPr>
      </w:pPr>
    </w:p>
    <w:tbl>
      <w:tblPr>
        <w:tblW w:w="648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447"/>
        <w:gridCol w:w="593"/>
        <w:gridCol w:w="540"/>
        <w:gridCol w:w="900"/>
      </w:tblGrid>
      <w:tr w:rsidR="00626D98" w:rsidRPr="00601FAC" w:rsidTr="00601FAC">
        <w:trPr>
          <w:trHeight w:val="76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  <w:tr w:rsidR="00626D98" w:rsidRPr="00601FAC" w:rsidTr="00601FAC">
        <w:trPr>
          <w:trHeight w:val="25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1210,3</w:t>
            </w:r>
          </w:p>
        </w:tc>
      </w:tr>
      <w:tr w:rsidR="00626D98" w:rsidRPr="00601FAC" w:rsidTr="00601FAC">
        <w:trPr>
          <w:trHeight w:val="510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530,3</w:t>
            </w:r>
          </w:p>
        </w:tc>
      </w:tr>
      <w:tr w:rsidR="00626D98" w:rsidRPr="00601FAC" w:rsidTr="00601FAC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458,4</w:t>
            </w:r>
          </w:p>
        </w:tc>
      </w:tr>
      <w:tr w:rsidR="00626D98" w:rsidRPr="00601FAC" w:rsidTr="00601FAC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D98" w:rsidRPr="00601FAC" w:rsidTr="00601FAC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626D98" w:rsidRPr="00601FAC" w:rsidTr="00601FAC">
        <w:trPr>
          <w:trHeight w:val="70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206,9</w:t>
            </w:r>
          </w:p>
        </w:tc>
      </w:tr>
      <w:tr w:rsidR="00626D98" w:rsidRPr="00601FAC" w:rsidTr="00601FAC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71,2</w:t>
            </w:r>
          </w:p>
        </w:tc>
      </w:tr>
      <w:tr w:rsidR="00626D98" w:rsidRPr="00601FAC" w:rsidTr="00601FAC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</w:tr>
      <w:tr w:rsidR="00626D98" w:rsidRPr="00601FAC" w:rsidTr="00601FAC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1506,4</w:t>
            </w:r>
          </w:p>
        </w:tc>
      </w:tr>
      <w:tr w:rsidR="00626D98" w:rsidRPr="00601FAC" w:rsidTr="00601FAC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Дорожное  хозяйство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647,1</w:t>
            </w:r>
          </w:p>
        </w:tc>
      </w:tr>
      <w:tr w:rsidR="00626D98" w:rsidRPr="00601FAC" w:rsidTr="00601FAC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 115,6</w:t>
            </w:r>
          </w:p>
        </w:tc>
      </w:tr>
      <w:tr w:rsidR="00626D98" w:rsidRPr="00601FAC" w:rsidTr="00601FAC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396,2</w:t>
            </w:r>
          </w:p>
        </w:tc>
      </w:tr>
      <w:tr w:rsidR="00626D98" w:rsidRPr="00601FAC" w:rsidTr="00601FAC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 72,5</w:t>
            </w:r>
          </w:p>
        </w:tc>
      </w:tr>
      <w:tr w:rsidR="00626D98" w:rsidRPr="00601FAC" w:rsidTr="00601FAC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   275,0</w:t>
            </w:r>
          </w:p>
        </w:tc>
      </w:tr>
      <w:tr w:rsidR="00626D98" w:rsidRPr="00601FAC" w:rsidTr="00601FAC">
        <w:trPr>
          <w:trHeight w:val="76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2787,9</w:t>
            </w:r>
          </w:p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01FAC" w:rsidRPr="00601FAC" w:rsidRDefault="00601FAC" w:rsidP="00626D9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011F98" w:rsidRDefault="00626D98" w:rsidP="00601F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011F98">
        <w:rPr>
          <w:rFonts w:ascii="Times New Roman" w:hAnsi="Times New Roman" w:cs="Times New Roman"/>
        </w:rPr>
        <w:t xml:space="preserve">                                 </w:t>
      </w:r>
    </w:p>
    <w:p w:rsidR="00626D98" w:rsidRPr="00601FAC" w:rsidRDefault="00011F98" w:rsidP="00601F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626D98" w:rsidRPr="00601FAC">
        <w:rPr>
          <w:rFonts w:ascii="Times New Roman" w:hAnsi="Times New Roman" w:cs="Times New Roman"/>
        </w:rPr>
        <w:t>Приложение 5</w:t>
      </w:r>
    </w:p>
    <w:p w:rsidR="00626D98" w:rsidRPr="00601FAC" w:rsidRDefault="00626D98" w:rsidP="00601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 xml:space="preserve">к Решению Совета </w:t>
      </w:r>
      <w:proofErr w:type="spellStart"/>
      <w:r w:rsidRPr="00601FAC">
        <w:rPr>
          <w:rFonts w:ascii="Times New Roman" w:hAnsi="Times New Roman" w:cs="Times New Roman"/>
        </w:rPr>
        <w:t>Бурнакского</w:t>
      </w:r>
      <w:proofErr w:type="spellEnd"/>
      <w:r w:rsidRPr="00601FAC">
        <w:rPr>
          <w:rFonts w:ascii="Times New Roman" w:hAnsi="Times New Roman" w:cs="Times New Roman"/>
        </w:rPr>
        <w:t xml:space="preserve"> сельского поселения Балтасинского </w:t>
      </w:r>
    </w:p>
    <w:p w:rsidR="00626D98" w:rsidRPr="00601FAC" w:rsidRDefault="00626D98" w:rsidP="00601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>муниципального района Республики Татарстан</w:t>
      </w:r>
    </w:p>
    <w:p w:rsidR="00626D98" w:rsidRPr="00601FAC" w:rsidRDefault="00626D98" w:rsidP="00601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 xml:space="preserve">"Об исполнении бюджета сельского поселения Балтасинского </w:t>
      </w:r>
    </w:p>
    <w:p w:rsidR="00626D98" w:rsidRPr="00601FAC" w:rsidRDefault="00626D98" w:rsidP="00601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>муниципального района Республики Татарстан  за 2016 год"</w:t>
      </w:r>
    </w:p>
    <w:p w:rsidR="00626D98" w:rsidRPr="00601FAC" w:rsidRDefault="00626D98" w:rsidP="00626D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26D98" w:rsidRPr="00601FAC" w:rsidRDefault="00626D98" w:rsidP="00626D98">
      <w:pPr>
        <w:pStyle w:val="ConsPlusTitle"/>
        <w:widowControl/>
        <w:jc w:val="center"/>
      </w:pPr>
      <w:r w:rsidRPr="00601FAC">
        <w:t>ИСТОЧНИКИ</w:t>
      </w:r>
    </w:p>
    <w:p w:rsidR="00626D98" w:rsidRPr="00601FAC" w:rsidRDefault="00626D98" w:rsidP="00626D98">
      <w:pPr>
        <w:pStyle w:val="ConsPlusTitle"/>
        <w:widowControl/>
        <w:jc w:val="center"/>
      </w:pPr>
      <w:r w:rsidRPr="00601FAC">
        <w:t xml:space="preserve">ФИНАНСИРОВАНИЯ ДЕФИЦИТА БЮДЖЕТА БУРНАКСКОГО   СЕЛЬСКОГО ПОСЕЛЕНИЯ БАЛТАСИНСКОГО МУНИЦИПАЛЬНОГО РАЙОНА РЕСПУБЛИКИ ПО КОДАМ ГРУПП, ПОДГРУПП, СТАТЕЙ, ВИДОВ </w:t>
      </w:r>
      <w:proofErr w:type="gramStart"/>
      <w:r w:rsidRPr="00601FAC">
        <w:t>ИСТОЧНИКОВ ФИНАНСИРОВАНИЯ ДЕФИЦИТА БЮДЖЕТОВ КЛАССИФИКАЦИИ ОПЕРАЦИЙ СЕКТОРА ГОСУДАРСТВЕННОГО</w:t>
      </w:r>
      <w:proofErr w:type="gramEnd"/>
      <w:r w:rsidRPr="00601FAC">
        <w:t xml:space="preserve"> УПРАВЛЕНИЯ, ОТНОСЯЩИХСЯ К ИСТОЧНИКАМ ФИНАНСИРОВАНИЯ ДЕФИЦИТА БЮДЖЕТОВ, ЗА 2016 ГОД</w:t>
      </w:r>
    </w:p>
    <w:p w:rsidR="00626D98" w:rsidRPr="00601FAC" w:rsidRDefault="00626D98" w:rsidP="00626D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26D98" w:rsidRPr="00601FAC" w:rsidRDefault="00626D98" w:rsidP="00626D98">
      <w:pPr>
        <w:pStyle w:val="ConsPlusNonformat"/>
        <w:widowControl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 xml:space="preserve">                                                              (тыс. рублей)</w:t>
      </w:r>
    </w:p>
    <w:tbl>
      <w:tblPr>
        <w:tblW w:w="7340" w:type="dxa"/>
        <w:tblInd w:w="2" w:type="dxa"/>
        <w:tblLook w:val="00A0" w:firstRow="1" w:lastRow="0" w:firstColumn="1" w:lastColumn="0" w:noHBand="0" w:noVBand="0"/>
      </w:tblPr>
      <w:tblGrid>
        <w:gridCol w:w="4000"/>
        <w:gridCol w:w="2122"/>
        <w:gridCol w:w="1218"/>
      </w:tblGrid>
      <w:tr w:rsidR="00626D98" w:rsidRPr="00601FAC" w:rsidTr="00601FAC">
        <w:trPr>
          <w:trHeight w:val="5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  <w:tr w:rsidR="00626D98" w:rsidRPr="00601FAC" w:rsidTr="00601FAC">
        <w:trPr>
          <w:trHeight w:val="5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   484,6</w:t>
            </w:r>
          </w:p>
        </w:tc>
      </w:tr>
      <w:tr w:rsidR="00626D98" w:rsidRPr="00601FAC" w:rsidTr="00601FA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0100 000000 0000 000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3272,5</w:t>
            </w:r>
          </w:p>
        </w:tc>
      </w:tr>
      <w:tr w:rsidR="00626D98" w:rsidRPr="00601FAC" w:rsidTr="00601FA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0105 000000 0000 000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3272,5</w:t>
            </w:r>
          </w:p>
        </w:tc>
      </w:tr>
      <w:tr w:rsidR="00626D98" w:rsidRPr="00601FAC" w:rsidTr="00601FA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0105 020110 0000 510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3272,5</w:t>
            </w:r>
          </w:p>
        </w:tc>
      </w:tr>
      <w:tr w:rsidR="00626D98" w:rsidRPr="00601FAC" w:rsidTr="00601FAC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0100 000000 0000 000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2787,9</w:t>
            </w:r>
          </w:p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D98" w:rsidRPr="00601FAC" w:rsidTr="00601FA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0105 000000 0000 000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2787,9</w:t>
            </w:r>
          </w:p>
        </w:tc>
      </w:tr>
      <w:tr w:rsidR="00626D98" w:rsidRPr="00601FAC" w:rsidTr="00601FAC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0105 020110 0000 610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2787,9</w:t>
            </w:r>
          </w:p>
        </w:tc>
      </w:tr>
    </w:tbl>
    <w:p w:rsidR="00626D98" w:rsidRPr="00601FAC" w:rsidRDefault="00626D98" w:rsidP="00626D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26D98" w:rsidRPr="00601FAC" w:rsidRDefault="00626D98" w:rsidP="00626D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26D98" w:rsidRPr="00601FAC" w:rsidRDefault="00626D98" w:rsidP="00626D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01FAC" w:rsidRPr="00601FAC" w:rsidRDefault="00601FAC" w:rsidP="00626D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01FAC" w:rsidRPr="00601FAC" w:rsidRDefault="00601FAC" w:rsidP="00626D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01FAC" w:rsidRPr="00601FAC" w:rsidRDefault="00601FAC" w:rsidP="00626D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11F98" w:rsidRDefault="00626D98" w:rsidP="00601F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011F98">
        <w:rPr>
          <w:rFonts w:ascii="Times New Roman" w:hAnsi="Times New Roman" w:cs="Times New Roman"/>
        </w:rPr>
        <w:t xml:space="preserve">                 </w:t>
      </w:r>
    </w:p>
    <w:p w:rsidR="00626D98" w:rsidRPr="00601FAC" w:rsidRDefault="00011F98" w:rsidP="00601F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626D98" w:rsidRPr="00601FAC">
        <w:rPr>
          <w:rFonts w:ascii="Times New Roman" w:hAnsi="Times New Roman" w:cs="Times New Roman"/>
        </w:rPr>
        <w:t>Приложение 6</w:t>
      </w:r>
    </w:p>
    <w:p w:rsidR="00626D98" w:rsidRPr="00601FAC" w:rsidRDefault="00626D98" w:rsidP="00601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 xml:space="preserve">к Решению Совета </w:t>
      </w:r>
      <w:proofErr w:type="spellStart"/>
      <w:r w:rsidRPr="00601FAC">
        <w:rPr>
          <w:rFonts w:ascii="Times New Roman" w:hAnsi="Times New Roman" w:cs="Times New Roman"/>
        </w:rPr>
        <w:t>Бурнакского</w:t>
      </w:r>
      <w:proofErr w:type="spellEnd"/>
      <w:r w:rsidRPr="00601FAC">
        <w:rPr>
          <w:rFonts w:ascii="Times New Roman" w:hAnsi="Times New Roman" w:cs="Times New Roman"/>
        </w:rPr>
        <w:t xml:space="preserve"> сельского поселения Балтасинского </w:t>
      </w:r>
    </w:p>
    <w:p w:rsidR="00626D98" w:rsidRPr="00601FAC" w:rsidRDefault="00626D98" w:rsidP="00601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>муниципального района Республики Татарстан</w:t>
      </w:r>
    </w:p>
    <w:p w:rsidR="00626D98" w:rsidRPr="00601FAC" w:rsidRDefault="00626D98" w:rsidP="00601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 xml:space="preserve">"Об исполнении бюджета сельского поселения Балтасинского </w:t>
      </w:r>
    </w:p>
    <w:p w:rsidR="00626D98" w:rsidRPr="00601FAC" w:rsidRDefault="00626D98" w:rsidP="00601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>муниципального района Республики Татарстан  за 2016год"</w:t>
      </w:r>
    </w:p>
    <w:p w:rsidR="00626D98" w:rsidRPr="00601FAC" w:rsidRDefault="00626D98" w:rsidP="00626D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26D98" w:rsidRPr="00601FAC" w:rsidRDefault="00626D98" w:rsidP="00626D98">
      <w:pPr>
        <w:pStyle w:val="ConsPlusTitle"/>
        <w:widowControl/>
        <w:jc w:val="center"/>
      </w:pPr>
      <w:r w:rsidRPr="00601FAC">
        <w:t>ИСТОЧНИКИ</w:t>
      </w:r>
    </w:p>
    <w:p w:rsidR="00626D98" w:rsidRPr="00601FAC" w:rsidRDefault="00626D98" w:rsidP="00626D98">
      <w:pPr>
        <w:pStyle w:val="ConsPlusTitle"/>
        <w:widowControl/>
        <w:jc w:val="center"/>
      </w:pPr>
      <w:r w:rsidRPr="00601FAC">
        <w:t>ФИНАНСИРОВАНИЯ ДЕФИЦИТА БЮДЖЕТА БУРНАКСКОГО СЕЛЬСКОГО ПОСЕЛЕНИЯ БАЛТАСИНСКОГО МУНИЦИПАЛЬНОГО РАЙОНА РЕСПУБЛИКИ ПО КОДАМ КЛАССИФИКАЦИИ ИСТОЧНИКОВ ФИНАНСИРОВАНИЯ</w:t>
      </w:r>
    </w:p>
    <w:p w:rsidR="00626D98" w:rsidRPr="00601FAC" w:rsidRDefault="00626D98" w:rsidP="00626D98">
      <w:pPr>
        <w:pStyle w:val="ConsPlusTitle"/>
        <w:widowControl/>
        <w:jc w:val="center"/>
      </w:pPr>
      <w:r w:rsidRPr="00601FAC">
        <w:t>ДЕФИЦИТА БЮДЖЕТОВ ЗА 2016  ГОД</w:t>
      </w:r>
    </w:p>
    <w:p w:rsidR="00626D98" w:rsidRPr="00601FAC" w:rsidRDefault="00626D98" w:rsidP="00626D9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626D98" w:rsidRPr="00601FAC" w:rsidRDefault="00626D98" w:rsidP="00626D9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601FAC">
        <w:rPr>
          <w:rFonts w:ascii="Times New Roman" w:hAnsi="Times New Roman" w:cs="Times New Roman"/>
        </w:rPr>
        <w:t>(тыс. рублей)</w:t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3795"/>
        <w:gridCol w:w="1268"/>
        <w:gridCol w:w="2152"/>
        <w:gridCol w:w="971"/>
      </w:tblGrid>
      <w:tr w:rsidR="00626D98" w:rsidRPr="00601FAC" w:rsidTr="00601FAC">
        <w:trPr>
          <w:trHeight w:val="420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  <w:tr w:rsidR="00626D98" w:rsidRPr="00601FAC" w:rsidTr="00601FAC">
        <w:trPr>
          <w:trHeight w:val="765"/>
        </w:trPr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источников финансирования бюджета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D98" w:rsidRPr="00601FAC" w:rsidTr="00601FAC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Финансово-бюджетная палата Балтасинского муниципального района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484,6</w:t>
            </w:r>
          </w:p>
        </w:tc>
      </w:tr>
      <w:tr w:rsidR="00626D98" w:rsidRPr="00601FAC" w:rsidTr="00601FAC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 484,6</w:t>
            </w:r>
          </w:p>
        </w:tc>
      </w:tr>
      <w:tr w:rsidR="00626D98" w:rsidRPr="00601FAC" w:rsidTr="00601FAC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0100 000000 0000 000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3272,5</w:t>
            </w:r>
          </w:p>
        </w:tc>
      </w:tr>
      <w:tr w:rsidR="00626D98" w:rsidRPr="00601FAC" w:rsidTr="00601FAC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0105 000000 0000 000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3272,5</w:t>
            </w:r>
          </w:p>
        </w:tc>
      </w:tr>
      <w:tr w:rsidR="00626D98" w:rsidRPr="00601FAC" w:rsidTr="00601FAC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0105 020110 0000 510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3272,5</w:t>
            </w:r>
          </w:p>
        </w:tc>
      </w:tr>
      <w:tr w:rsidR="00626D98" w:rsidRPr="00601FAC" w:rsidTr="00601FAC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0100 000000 0000 000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2787,9</w:t>
            </w:r>
          </w:p>
        </w:tc>
      </w:tr>
      <w:tr w:rsidR="00626D98" w:rsidRPr="00601FAC" w:rsidTr="00601FAC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0105 000000 0000 000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2787,9</w:t>
            </w:r>
          </w:p>
        </w:tc>
      </w:tr>
      <w:tr w:rsidR="00626D98" w:rsidRPr="00601FAC" w:rsidTr="00601FAC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D98" w:rsidRPr="00601FAC" w:rsidRDefault="00626D98" w:rsidP="0060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D98" w:rsidRPr="00601FAC" w:rsidRDefault="00626D98" w:rsidP="0060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 xml:space="preserve"> 0105 020110 0000 610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D98" w:rsidRPr="00601FAC" w:rsidRDefault="00626D98" w:rsidP="00601F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FAC">
              <w:rPr>
                <w:rFonts w:ascii="Times New Roman" w:hAnsi="Times New Roman" w:cs="Times New Roman"/>
                <w:sz w:val="20"/>
                <w:szCs w:val="20"/>
              </w:rPr>
              <w:t>2787,9</w:t>
            </w:r>
          </w:p>
        </w:tc>
      </w:tr>
    </w:tbl>
    <w:p w:rsidR="00626D98" w:rsidRPr="00520589" w:rsidRDefault="00626D98" w:rsidP="005205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589" w:rsidRPr="00520589" w:rsidRDefault="00520589" w:rsidP="00520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589" w:rsidRPr="00520589" w:rsidRDefault="00520589" w:rsidP="00520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AC" w:rsidRDefault="00601FAC" w:rsidP="00520589">
      <w:pPr>
        <w:shd w:val="clear" w:color="auto" w:fill="FFFFFF"/>
        <w:spacing w:after="0" w:line="223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601FAC" w:rsidRDefault="00626D98" w:rsidP="00520589">
      <w:pPr>
        <w:shd w:val="clear" w:color="auto" w:fill="FFFFFF"/>
        <w:spacing w:after="0" w:line="223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601FA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                            </w:t>
      </w:r>
    </w:p>
    <w:p w:rsidR="00520589" w:rsidRPr="00601FAC" w:rsidRDefault="00601FAC" w:rsidP="00520589">
      <w:pPr>
        <w:shd w:val="clear" w:color="auto" w:fill="FFFFFF"/>
        <w:spacing w:after="0" w:line="223" w:lineRule="exact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</w:t>
      </w:r>
      <w:r w:rsidR="00520589" w:rsidRPr="00601FAC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>Приложение</w:t>
      </w:r>
      <w:r w:rsidR="00520589" w:rsidRPr="00601FAC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 xml:space="preserve"> </w:t>
      </w:r>
      <w:r w:rsidR="00520589" w:rsidRPr="00601FA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№ 2 </w:t>
      </w:r>
      <w:r w:rsidR="00AE6146" w:rsidRPr="00601FA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520589" w:rsidRPr="00601FA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решению</w:t>
      </w:r>
    </w:p>
    <w:p w:rsidR="00520589" w:rsidRDefault="00601FAC" w:rsidP="00520589">
      <w:pPr>
        <w:shd w:val="clear" w:color="auto" w:fill="FFFFFF"/>
        <w:spacing w:before="7" w:after="0" w:line="223" w:lineRule="exact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601FA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</w:t>
      </w:r>
      <w:r w:rsidRPr="00601FA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520589" w:rsidRPr="00601FA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Совета </w:t>
      </w:r>
      <w:proofErr w:type="spellStart"/>
      <w:r w:rsidR="00520589" w:rsidRPr="00601FA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Бурнакского</w:t>
      </w:r>
      <w:proofErr w:type="spellEnd"/>
      <w:r w:rsidR="00520589" w:rsidRPr="00601FA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сельского поселения</w:t>
      </w:r>
    </w:p>
    <w:p w:rsidR="00520589" w:rsidRDefault="00601FAC" w:rsidP="00520589">
      <w:pPr>
        <w:shd w:val="clear" w:color="auto" w:fill="FFFFFF"/>
        <w:spacing w:after="0" w:line="22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</w:t>
      </w:r>
      <w:r w:rsidRPr="00601FA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  <w:r w:rsidR="00520589" w:rsidRPr="00601FAC">
        <w:rPr>
          <w:rFonts w:ascii="Times New Roman" w:eastAsia="Times New Roman" w:hAnsi="Times New Roman" w:cs="Times New Roman"/>
          <w:color w:val="000000"/>
          <w:lang w:eastAsia="ru-RU"/>
        </w:rPr>
        <w:t>Балтасинского  муниципального района РТ</w:t>
      </w:r>
    </w:p>
    <w:p w:rsidR="00520589" w:rsidRPr="00601FAC" w:rsidRDefault="00601FAC" w:rsidP="00520589">
      <w:pPr>
        <w:shd w:val="clear" w:color="auto" w:fill="FFFFFF"/>
        <w:spacing w:after="0" w:line="223" w:lineRule="exact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</w:t>
      </w:r>
      <w:r w:rsidR="00D9406D" w:rsidRPr="00601FA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№ 45</w:t>
      </w:r>
      <w:r w:rsidR="00520589" w:rsidRPr="00601FA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от  </w:t>
      </w:r>
      <w:r w:rsidR="00520589" w:rsidRPr="00601FAC">
        <w:rPr>
          <w:rFonts w:ascii="Times New Roman" w:eastAsia="Times New Roman" w:hAnsi="Times New Roman" w:cs="Times New Roman"/>
          <w:color w:val="000000"/>
          <w:spacing w:val="-1"/>
          <w:lang w:val="tt-RU" w:eastAsia="ru-RU"/>
        </w:rPr>
        <w:t xml:space="preserve">26 января  </w:t>
      </w:r>
      <w:r w:rsidR="00520589" w:rsidRPr="00601FA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20</w:t>
      </w:r>
      <w:r w:rsidR="00AE6146" w:rsidRPr="00601FAC">
        <w:rPr>
          <w:rFonts w:ascii="Times New Roman" w:eastAsia="Times New Roman" w:hAnsi="Times New Roman" w:cs="Times New Roman"/>
          <w:color w:val="000000"/>
          <w:spacing w:val="-1"/>
          <w:lang w:val="tt-RU" w:eastAsia="ru-RU"/>
        </w:rPr>
        <w:t>17</w:t>
      </w:r>
      <w:r w:rsidR="00520589" w:rsidRPr="00601FA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года</w:t>
      </w:r>
    </w:p>
    <w:p w:rsidR="00520589" w:rsidRPr="00520589" w:rsidRDefault="00520589" w:rsidP="00520589">
      <w:pPr>
        <w:shd w:val="clear" w:color="auto" w:fill="FFFFFF"/>
        <w:spacing w:after="0" w:line="22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520589" w:rsidRPr="00520589" w:rsidRDefault="00520589" w:rsidP="00520589">
      <w:pPr>
        <w:shd w:val="clear" w:color="auto" w:fill="FFFFFF"/>
        <w:spacing w:after="0" w:line="22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589" w:rsidRPr="00520589" w:rsidRDefault="00520589" w:rsidP="00520589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учета предложений граждан к проекту решения </w:t>
      </w:r>
    </w:p>
    <w:p w:rsidR="00520589" w:rsidRPr="00520589" w:rsidRDefault="00520589" w:rsidP="00520589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 Об исполнения  бюджета </w:t>
      </w:r>
      <w:proofErr w:type="spellStart"/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Бурнакского</w:t>
      </w:r>
      <w:proofErr w:type="spellEnd"/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 Балтасинского муниципального района Республики Татарстан  за  20</w:t>
      </w:r>
      <w:r w:rsidR="00AE6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tt-RU" w:eastAsia="ru-RU"/>
        </w:rPr>
        <w:t>16</w:t>
      </w:r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год</w:t>
      </w:r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 и участия граждан </w:t>
      </w:r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его обсуждении</w:t>
      </w:r>
    </w:p>
    <w:p w:rsidR="00520589" w:rsidRPr="00520589" w:rsidRDefault="00520589" w:rsidP="00520589">
      <w:pPr>
        <w:shd w:val="clear" w:color="auto" w:fill="FFFFFF"/>
        <w:tabs>
          <w:tab w:val="left" w:pos="929"/>
        </w:tabs>
        <w:spacing w:before="821"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89"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  <w:lang w:eastAsia="ru-RU"/>
        </w:rPr>
        <w:t>1.</w:t>
      </w:r>
      <w:r w:rsidRPr="005205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Предложения к проекту решения </w:t>
      </w:r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 Об исполнении бюджета </w:t>
      </w:r>
      <w:proofErr w:type="spellStart"/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Бурнакского</w:t>
      </w:r>
      <w:proofErr w:type="spellEnd"/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 Балтасинского муниципального района Республики Татарстан за  20</w:t>
      </w:r>
      <w:r w:rsidR="00AE6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tt-RU" w:eastAsia="ru-RU"/>
        </w:rPr>
        <w:t>16</w:t>
      </w:r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год</w:t>
      </w:r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5205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Совет </w:t>
      </w:r>
      <w:proofErr w:type="spellStart"/>
      <w:r w:rsidRPr="005205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Бурнакского</w:t>
      </w:r>
      <w:proofErr w:type="spellEnd"/>
      <w:r w:rsidRPr="005205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сельского поселения Балтасинского </w:t>
      </w:r>
      <w:r w:rsidRPr="005205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муниципального района РТ по адресу: дер. </w:t>
      </w:r>
      <w:proofErr w:type="spellStart"/>
      <w:r w:rsidRPr="005205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Бурнак</w:t>
      </w:r>
      <w:proofErr w:type="spellEnd"/>
      <w:r w:rsidRPr="005205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ул. Татарстана, дом № </w:t>
      </w:r>
      <w:r w:rsidRPr="005205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tt-RU" w:eastAsia="ru-RU"/>
        </w:rPr>
        <w:t>4</w:t>
      </w:r>
      <w:r w:rsidRPr="005205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письменной </w:t>
      </w:r>
      <w:r w:rsidRPr="0052058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форме.</w:t>
      </w:r>
    </w:p>
    <w:p w:rsidR="00520589" w:rsidRPr="00520589" w:rsidRDefault="00520589" w:rsidP="00520589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Предложения принимаются в рабочие дни с 7.30 до 16.30 часов в течение месяца со дня об</w:t>
      </w:r>
      <w:r w:rsidRPr="005205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народования решения путем размещения на информационных стендах.</w:t>
      </w:r>
    </w:p>
    <w:p w:rsidR="00520589" w:rsidRPr="00520589" w:rsidRDefault="00520589" w:rsidP="00520589">
      <w:pPr>
        <w:shd w:val="clear" w:color="auto" w:fill="FFFFFF"/>
        <w:tabs>
          <w:tab w:val="left" w:pos="92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89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2.</w:t>
      </w:r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Заявки на участие в публичных слушаниях с правом выступления подаются по адре</w:t>
      </w:r>
      <w:r w:rsidRPr="005205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5205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су: д. </w:t>
      </w:r>
      <w:proofErr w:type="spellStart"/>
      <w:r w:rsidRPr="005205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Бурнак</w:t>
      </w:r>
      <w:proofErr w:type="spellEnd"/>
      <w:r w:rsidRPr="005205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ул. Татарстана, д.4 лично или по почте (с пометкой на конверте «обсу</w:t>
      </w:r>
      <w:r w:rsidRPr="005205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5205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ждение исполнения  бюджета»).</w:t>
      </w:r>
    </w:p>
    <w:p w:rsidR="00520589" w:rsidRPr="00520589" w:rsidRDefault="00520589" w:rsidP="00520589">
      <w:pPr>
        <w:shd w:val="clear" w:color="auto" w:fill="FFFFFF"/>
        <w:spacing w:after="302" w:line="274" w:lineRule="exact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Заявки принимаются в рабочие  дни с 7.30 до 16.30 часов не </w:t>
      </w:r>
      <w:proofErr w:type="gramStart"/>
      <w:r w:rsidRPr="005205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позднее</w:t>
      </w:r>
      <w:proofErr w:type="gramEnd"/>
      <w:r w:rsidRPr="005205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чем за 7 дней до даты </w:t>
      </w:r>
      <w:r w:rsidRPr="00520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проведения публичных слушаний.</w:t>
      </w:r>
    </w:p>
    <w:p w:rsidR="00520589" w:rsidRPr="00520589" w:rsidRDefault="00520589" w:rsidP="0052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589" w:rsidRPr="00520589" w:rsidRDefault="00520589" w:rsidP="00520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589" w:rsidRPr="00520589" w:rsidRDefault="00520589" w:rsidP="00520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589" w:rsidRPr="00520589" w:rsidRDefault="00520589" w:rsidP="0052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52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Бурнакского</w:t>
      </w:r>
      <w:proofErr w:type="spellEnd"/>
    </w:p>
    <w:p w:rsidR="00520589" w:rsidRPr="00520589" w:rsidRDefault="00520589" w:rsidP="0052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                                       Ш.М.Хабибуллин</w:t>
      </w:r>
    </w:p>
    <w:p w:rsidR="00520589" w:rsidRPr="00520589" w:rsidRDefault="00520589" w:rsidP="00520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589" w:rsidRPr="00520589" w:rsidRDefault="00520589" w:rsidP="00520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589" w:rsidRPr="00520589" w:rsidRDefault="00520589" w:rsidP="00520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589" w:rsidRPr="00520589" w:rsidRDefault="00520589" w:rsidP="00520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589" w:rsidRPr="00520589" w:rsidRDefault="00520589" w:rsidP="00520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589" w:rsidRPr="00520589" w:rsidRDefault="00520589" w:rsidP="00520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2D8" w:rsidRDefault="004B22D8"/>
    <w:sectPr w:rsidR="004B22D8" w:rsidSect="00F4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589"/>
    <w:rsid w:val="00011F98"/>
    <w:rsid w:val="00481E4F"/>
    <w:rsid w:val="004B22D8"/>
    <w:rsid w:val="00520589"/>
    <w:rsid w:val="00601FAC"/>
    <w:rsid w:val="00626AF3"/>
    <w:rsid w:val="00626D98"/>
    <w:rsid w:val="00652D76"/>
    <w:rsid w:val="009C6D76"/>
    <w:rsid w:val="00AE6146"/>
    <w:rsid w:val="00D9406D"/>
    <w:rsid w:val="00E460A8"/>
    <w:rsid w:val="00F4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0589"/>
  </w:style>
  <w:style w:type="character" w:styleId="a3">
    <w:name w:val="Hyperlink"/>
    <w:uiPriority w:val="99"/>
    <w:semiHidden/>
    <w:unhideWhenUsed/>
    <w:rsid w:val="005205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0589"/>
    <w:rPr>
      <w:color w:val="800080" w:themeColor="followedHyperlink"/>
      <w:u w:val="single"/>
    </w:rPr>
  </w:style>
  <w:style w:type="paragraph" w:customStyle="1" w:styleId="a5">
    <w:name w:val="Знак"/>
    <w:basedOn w:val="a"/>
    <w:uiPriority w:val="99"/>
    <w:rsid w:val="00520589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2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58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26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26D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0589"/>
  </w:style>
  <w:style w:type="character" w:styleId="a3">
    <w:name w:val="Hyperlink"/>
    <w:uiPriority w:val="99"/>
    <w:semiHidden/>
    <w:unhideWhenUsed/>
    <w:rsid w:val="005205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0589"/>
    <w:rPr>
      <w:color w:val="800080" w:themeColor="followedHyperlink"/>
      <w:u w:val="single"/>
    </w:rPr>
  </w:style>
  <w:style w:type="paragraph" w:customStyle="1" w:styleId="a5">
    <w:name w:val="Знак"/>
    <w:basedOn w:val="a"/>
    <w:uiPriority w:val="99"/>
    <w:rsid w:val="00520589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2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urgalieva.Gulsira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3667</Words>
  <Characters>20907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60</vt:i4>
      </vt:variant>
    </vt:vector>
  </HeadingPairs>
  <TitlesOfParts>
    <vt:vector size="61" baseType="lpstr">
      <vt:lpstr/>
      <vt:lpstr>    </vt:lpstr>
      <vt:lpstr>    О  проекте решения «Об исполнении бюджета Бурнакского сельского поселения Балтас</vt:lpstr>
      <vt:lpstr>    </vt:lpstr>
      <vt:lpstr>    Рассмотрев представленный главой поселения отчет об исполнении бюджета за 2016 г</vt:lpstr>
      <vt:lpstr>    </vt:lpstr>
      <vt:lpstr>    1. Утвердить отчет об исполнении бюджета Бурнакского   сельского поселения Балта</vt:lpstr>
      <vt:lpstr>    2. Настоящее Решение  вступает в силу со дня его официального обнародования.</vt:lpstr>
      <vt:lpstr>    </vt:lpstr>
      <vt:lpstr>    </vt:lpstr>
      <vt:lpstr>    </vt:lpstr>
      <vt:lpstr>    Глава    Бурнакского    сельского   поселения:                      Ш.М.Хабибулл</vt:lpstr>
      <vt:lpstr>    </vt:lpstr>
      <vt:lpstr/>
      <vt:lpstr/>
      <vt:lpstr>Приложение 1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2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    </vt:lpstr>
    </vt:vector>
  </TitlesOfParts>
  <Company/>
  <LinksUpToDate>false</LinksUpToDate>
  <CharactersWithSpaces>24525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Василий</cp:lastModifiedBy>
  <cp:revision>16</cp:revision>
  <cp:lastPrinted>2017-01-30T04:05:00Z</cp:lastPrinted>
  <dcterms:created xsi:type="dcterms:W3CDTF">2017-01-24T05:39:00Z</dcterms:created>
  <dcterms:modified xsi:type="dcterms:W3CDTF">2017-02-02T17:31:00Z</dcterms:modified>
</cp:coreProperties>
</file>