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9" w:rsidRPr="00AD2AE8" w:rsidRDefault="00045539" w:rsidP="005F5E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169BC" w:rsidRPr="00AD2AE8" w:rsidRDefault="003169BC" w:rsidP="005F5E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E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3032" w:rsidRPr="00AD2AE8" w:rsidRDefault="00045539" w:rsidP="005F5E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E8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</w:t>
      </w:r>
      <w:r w:rsidR="00D774D0">
        <w:rPr>
          <w:rFonts w:ascii="Times New Roman" w:hAnsi="Times New Roman" w:cs="Times New Roman"/>
          <w:b/>
          <w:sz w:val="24"/>
          <w:szCs w:val="24"/>
        </w:rPr>
        <w:t>лесного</w:t>
      </w:r>
      <w:r w:rsidR="004D064D" w:rsidRPr="00AD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AE8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</w:p>
    <w:p w:rsidR="00045539" w:rsidRPr="00AD2AE8" w:rsidRDefault="003169BC" w:rsidP="005F5E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E8">
        <w:rPr>
          <w:rFonts w:ascii="Times New Roman" w:hAnsi="Times New Roman" w:cs="Times New Roman"/>
          <w:b/>
          <w:sz w:val="24"/>
          <w:szCs w:val="24"/>
        </w:rPr>
        <w:t>Балтасинского</w:t>
      </w:r>
      <w:r w:rsidR="00045539" w:rsidRPr="00AD2AE8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="009675B1" w:rsidRPr="00AD2AE8">
        <w:rPr>
          <w:rFonts w:ascii="Times New Roman" w:hAnsi="Times New Roman" w:cs="Times New Roman"/>
          <w:b/>
          <w:sz w:val="24"/>
          <w:szCs w:val="24"/>
        </w:rPr>
        <w:t>ипального района Республики Татарстан</w:t>
      </w:r>
    </w:p>
    <w:p w:rsidR="00045539" w:rsidRPr="00AD2AE8" w:rsidRDefault="00045539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AD2AE8" w:rsidRDefault="00045539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Pr="00AD2AE8" w:rsidRDefault="00045539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6096"/>
        <w:gridCol w:w="2977"/>
      </w:tblGrid>
      <w:tr w:rsidR="002B105B" w:rsidRPr="00AD2AE8" w:rsidTr="003169BC">
        <w:tc>
          <w:tcPr>
            <w:tcW w:w="540" w:type="dxa"/>
          </w:tcPr>
          <w:p w:rsidR="002B105B" w:rsidRPr="00AD2AE8" w:rsidRDefault="002B105B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105B" w:rsidRPr="00AD2AE8" w:rsidRDefault="002B105B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05B" w:rsidRPr="00AD2AE8" w:rsidRDefault="002B105B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6096" w:type="dxa"/>
          </w:tcPr>
          <w:p w:rsidR="002B105B" w:rsidRPr="00AD2AE8" w:rsidRDefault="002B105B" w:rsidP="005F5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B105B" w:rsidRPr="00AD2AE8" w:rsidRDefault="002B105B" w:rsidP="005F5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2B105B" w:rsidRPr="00AD2AE8" w:rsidTr="003169BC">
        <w:tc>
          <w:tcPr>
            <w:tcW w:w="540" w:type="dxa"/>
          </w:tcPr>
          <w:p w:rsidR="002B105B" w:rsidRPr="00AD2AE8" w:rsidRDefault="002B105B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3F7FE6" w:rsidRPr="003F7FE6" w:rsidRDefault="000B719D" w:rsidP="003F7FE6">
            <w:pPr>
              <w:pStyle w:val="1"/>
              <w:shd w:val="clear" w:color="auto" w:fill="FFFFFF"/>
              <w:spacing w:before="0" w:after="144" w:line="263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3F7FE6">
              <w:rPr>
                <w:rFonts w:ascii="Times New Roman" w:hAnsi="Times New Roman" w:cs="Times New Roman"/>
                <w:b w:val="0"/>
              </w:rPr>
              <w:t>Лесной</w:t>
            </w:r>
            <w:r w:rsidR="00AD2AE8" w:rsidRPr="003F7FE6">
              <w:rPr>
                <w:rFonts w:ascii="Times New Roman" w:hAnsi="Times New Roman" w:cs="Times New Roman"/>
                <w:b w:val="0"/>
              </w:rPr>
              <w:t xml:space="preserve"> кодекс РФ </w:t>
            </w:r>
            <w:r w:rsidR="003F7FE6" w:rsidRPr="003F7FE6">
              <w:rPr>
                <w:rFonts w:ascii="Times New Roman" w:hAnsi="Times New Roman" w:cs="Times New Roman"/>
                <w:b w:val="0"/>
                <w:color w:val="000000"/>
              </w:rPr>
              <w:t>от 04.12.2006 N 200-ФЗ</w:t>
            </w:r>
          </w:p>
          <w:p w:rsidR="002B105B" w:rsidRPr="00AD2AE8" w:rsidRDefault="002B105B" w:rsidP="000B7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B105B" w:rsidRPr="00AD2AE8" w:rsidRDefault="00AD2AE8" w:rsidP="002973B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5194"/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 </w:t>
            </w:r>
            <w:r w:rsidR="00094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412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AD2AE8">
              <w:rPr>
                <w:rFonts w:ascii="Times New Roman" w:hAnsi="Times New Roman" w:cs="Times New Roman"/>
                <w:bCs/>
                <w:sz w:val="24"/>
                <w:szCs w:val="24"/>
              </w:rPr>
              <w:t>льзователи</w:t>
            </w:r>
            <w:r w:rsidR="0009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арендаторы </w:t>
            </w:r>
            <w:r w:rsidR="0009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лесных </w:t>
            </w:r>
            <w:r w:rsidRPr="00AD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</w:t>
            </w:r>
            <w:bookmarkEnd w:id="2"/>
          </w:p>
        </w:tc>
        <w:tc>
          <w:tcPr>
            <w:tcW w:w="2977" w:type="dxa"/>
          </w:tcPr>
          <w:p w:rsidR="002B105B" w:rsidRPr="00AD2AE8" w:rsidRDefault="00094121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3169BC" w:rsidRPr="00AD2AE8" w:rsidTr="003169BC">
        <w:tc>
          <w:tcPr>
            <w:tcW w:w="540" w:type="dxa"/>
          </w:tcPr>
          <w:p w:rsidR="003169BC" w:rsidRPr="00AD2AE8" w:rsidRDefault="00AD2AE8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3169BC" w:rsidRPr="00AD2AE8" w:rsidRDefault="003169BC" w:rsidP="005F5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096" w:type="dxa"/>
          </w:tcPr>
          <w:p w:rsidR="00AD2AE8" w:rsidRPr="00AD2AE8" w:rsidRDefault="00AD2AE8" w:rsidP="00AD2AE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</w:t>
            </w:r>
          </w:p>
          <w:p w:rsidR="003169BC" w:rsidRPr="00AD2AE8" w:rsidRDefault="003169BC" w:rsidP="005F5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69BC" w:rsidRPr="00AD2AE8" w:rsidRDefault="003169BC" w:rsidP="005F5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Pr="00AD2AE8" w:rsidRDefault="005828CE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74D0" w:rsidRDefault="006E595E" w:rsidP="00D7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Раздел 2.Указы Президента Российской</w:t>
      </w:r>
      <w:r w:rsidR="00D774D0">
        <w:rPr>
          <w:rFonts w:ascii="Times New Roman" w:hAnsi="Times New Roman" w:cs="Times New Roman"/>
          <w:sz w:val="24"/>
          <w:szCs w:val="24"/>
        </w:rPr>
        <w:t xml:space="preserve"> </w:t>
      </w:r>
      <w:r w:rsidRPr="00AD2AE8">
        <w:rPr>
          <w:rFonts w:ascii="Times New Roman" w:hAnsi="Times New Roman" w:cs="Times New Roman"/>
          <w:sz w:val="24"/>
          <w:szCs w:val="24"/>
        </w:rPr>
        <w:t xml:space="preserve">Федерации, </w:t>
      </w:r>
    </w:p>
    <w:p w:rsidR="006E595E" w:rsidRPr="00AD2AE8" w:rsidRDefault="006E595E" w:rsidP="00D7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</w:t>
      </w:r>
      <w:r w:rsidR="00D774D0">
        <w:rPr>
          <w:rFonts w:ascii="Times New Roman" w:hAnsi="Times New Roman" w:cs="Times New Roman"/>
          <w:sz w:val="24"/>
          <w:szCs w:val="24"/>
        </w:rPr>
        <w:t xml:space="preserve"> </w:t>
      </w:r>
      <w:r w:rsidRPr="00AD2A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595E" w:rsidRPr="00AD2AE8" w:rsidRDefault="006E595E" w:rsidP="005F5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60"/>
        <w:gridCol w:w="2977"/>
        <w:gridCol w:w="2835"/>
        <w:gridCol w:w="3969"/>
      </w:tblGrid>
      <w:tr w:rsidR="00241FB5" w:rsidRPr="00AD2AE8" w:rsidTr="005F5E4C">
        <w:tc>
          <w:tcPr>
            <w:tcW w:w="510" w:type="dxa"/>
          </w:tcPr>
          <w:p w:rsidR="006E595E" w:rsidRPr="00AD2AE8" w:rsidRDefault="006E595E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60" w:type="dxa"/>
          </w:tcPr>
          <w:p w:rsidR="006E595E" w:rsidRPr="00AD2AE8" w:rsidRDefault="006E595E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977" w:type="dxa"/>
          </w:tcPr>
          <w:p w:rsidR="006E595E" w:rsidRPr="00AD2AE8" w:rsidRDefault="006E595E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6E595E" w:rsidRPr="00AD2AE8" w:rsidRDefault="006E595E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6E595E" w:rsidRPr="00AD2AE8" w:rsidRDefault="006E595E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AD2AE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41FB5" w:rsidRPr="00AD2AE8" w:rsidTr="005F5E4C">
        <w:tc>
          <w:tcPr>
            <w:tcW w:w="510" w:type="dxa"/>
          </w:tcPr>
          <w:p w:rsidR="003169BC" w:rsidRPr="00AD2AE8" w:rsidRDefault="00AD2AE8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3169BC" w:rsidRPr="00AD2AE8" w:rsidRDefault="003169BC" w:rsidP="00392D0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D2AE8">
              <w:rPr>
                <w:rFonts w:ascii="Times New Roman" w:hAnsi="Times New Roman" w:cs="Times New Roman"/>
                <w:b w:val="0"/>
                <w:color w:val="auto"/>
              </w:rPr>
              <w:t>Об утверждении Пра</w:t>
            </w:r>
            <w:bookmarkStart w:id="3" w:name="_GoBack"/>
            <w:bookmarkEnd w:id="3"/>
            <w:r w:rsidRPr="00AD2AE8">
              <w:rPr>
                <w:rFonts w:ascii="Times New Roman" w:hAnsi="Times New Roman" w:cs="Times New Roman"/>
                <w:b w:val="0"/>
                <w:color w:val="auto"/>
              </w:rPr>
              <w:t xml:space="preserve">вил подготовки органами государственного контроля </w:t>
            </w:r>
            <w:r w:rsidRPr="00AD2AE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(надзора) и органами муниципального </w:t>
            </w:r>
            <w:proofErr w:type="gramStart"/>
            <w:r w:rsidRPr="00AD2AE8">
              <w:rPr>
                <w:rFonts w:ascii="Times New Roman" w:hAnsi="Times New Roman" w:cs="Times New Roman"/>
                <w:b w:val="0"/>
                <w:color w:val="auto"/>
              </w:rPr>
              <w:t>контроля ежегодных планов проведения плановых проверок юридических лиц</w:t>
            </w:r>
            <w:proofErr w:type="gramEnd"/>
            <w:r w:rsidRPr="00AD2AE8">
              <w:rPr>
                <w:rFonts w:ascii="Times New Roman" w:hAnsi="Times New Roman" w:cs="Times New Roman"/>
                <w:b w:val="0"/>
                <w:color w:val="auto"/>
              </w:rPr>
              <w:t xml:space="preserve"> и индивидуальных предпринимателей»</w:t>
            </w:r>
          </w:p>
        </w:tc>
        <w:tc>
          <w:tcPr>
            <w:tcW w:w="2977" w:type="dxa"/>
          </w:tcPr>
          <w:p w:rsidR="003169BC" w:rsidRPr="00AD2AE8" w:rsidRDefault="003169BC" w:rsidP="005F5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30.06.2010 г.  № 489</w:t>
            </w:r>
          </w:p>
        </w:tc>
        <w:tc>
          <w:tcPr>
            <w:tcW w:w="2835" w:type="dxa"/>
          </w:tcPr>
          <w:p w:rsidR="00AD2AE8" w:rsidRPr="00AD2AE8" w:rsidRDefault="00AD2AE8" w:rsidP="00AD2AE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индивидуальные 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  <w:p w:rsidR="003169BC" w:rsidRPr="00AD2AE8" w:rsidRDefault="003169BC" w:rsidP="005F5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9BC" w:rsidRPr="00AD2AE8" w:rsidRDefault="003169BC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F0316A" w:rsidRPr="00AD2AE8" w:rsidTr="005F5E4C">
        <w:tc>
          <w:tcPr>
            <w:tcW w:w="510" w:type="dxa"/>
          </w:tcPr>
          <w:p w:rsidR="00F0316A" w:rsidRPr="00AD2AE8" w:rsidRDefault="00F0316A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0" w:type="dxa"/>
          </w:tcPr>
          <w:p w:rsidR="00F0316A" w:rsidRPr="00F0316A" w:rsidRDefault="00F0316A" w:rsidP="00317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316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F0316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режима в Российской Федерации</w:t>
            </w:r>
          </w:p>
        </w:tc>
        <w:tc>
          <w:tcPr>
            <w:tcW w:w="2977" w:type="dxa"/>
          </w:tcPr>
          <w:p w:rsidR="00F0316A" w:rsidRPr="00F0316A" w:rsidRDefault="00F0316A" w:rsidP="00317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316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0316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 г. N 390</w:t>
            </w:r>
          </w:p>
        </w:tc>
        <w:tc>
          <w:tcPr>
            <w:tcW w:w="2835" w:type="dxa"/>
          </w:tcPr>
          <w:p w:rsidR="00F0316A" w:rsidRPr="00F0316A" w:rsidRDefault="00F0316A" w:rsidP="00317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16A">
              <w:rPr>
                <w:rFonts w:ascii="Times New Roman" w:hAnsi="Times New Roman" w:cs="Times New Roman"/>
                <w:sz w:val="24"/>
                <w:szCs w:val="24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3969" w:type="dxa"/>
          </w:tcPr>
          <w:p w:rsidR="00F0316A" w:rsidRPr="00AD2AE8" w:rsidRDefault="00F0316A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bookmarkEnd w:id="0"/>
      <w:bookmarkEnd w:id="1"/>
    </w:tbl>
    <w:p w:rsidR="00581370" w:rsidRPr="00AD2AE8" w:rsidRDefault="00581370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E4C" w:rsidRPr="00AD2AE8" w:rsidRDefault="005F5E4C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E4C" w:rsidRPr="00AD2AE8" w:rsidRDefault="005F5E4C" w:rsidP="005F5E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Раздел 3. Законы и иные нормативные правовые акты</w:t>
      </w:r>
    </w:p>
    <w:p w:rsidR="005F5E4C" w:rsidRPr="00AD2AE8" w:rsidRDefault="005F5E4C" w:rsidP="005F5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F5E4C" w:rsidRPr="00AD2AE8" w:rsidRDefault="005F5E4C" w:rsidP="005F5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78"/>
        <w:gridCol w:w="5387"/>
        <w:gridCol w:w="3061"/>
      </w:tblGrid>
      <w:tr w:rsidR="00241FB5" w:rsidRPr="00AD2AE8" w:rsidTr="005F5E4C">
        <w:tc>
          <w:tcPr>
            <w:tcW w:w="510" w:type="dxa"/>
          </w:tcPr>
          <w:p w:rsidR="005F5E4C" w:rsidRPr="00AD2AE8" w:rsidRDefault="005F5E4C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78" w:type="dxa"/>
          </w:tcPr>
          <w:p w:rsidR="005F5E4C" w:rsidRPr="00AD2AE8" w:rsidRDefault="005F5E4C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5387" w:type="dxa"/>
          </w:tcPr>
          <w:p w:rsidR="005F5E4C" w:rsidRPr="00AD2AE8" w:rsidRDefault="005F5E4C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5F5E4C" w:rsidRPr="00AD2AE8" w:rsidRDefault="005F5E4C" w:rsidP="005F5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AD2AE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54FBF" w:rsidRPr="00AD2AE8" w:rsidTr="005F5E4C">
        <w:tc>
          <w:tcPr>
            <w:tcW w:w="510" w:type="dxa"/>
          </w:tcPr>
          <w:p w:rsidR="00E54FBF" w:rsidRPr="00AD2AE8" w:rsidRDefault="00E54FBF" w:rsidP="005F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Закон Республики Татарстан от 28.07.2004г. №45-ЗРТ «О местном самоуправлении в Республике Татарстан»</w:t>
            </w:r>
          </w:p>
        </w:tc>
        <w:tc>
          <w:tcPr>
            <w:tcW w:w="5387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</w:t>
            </w:r>
          </w:p>
        </w:tc>
        <w:tc>
          <w:tcPr>
            <w:tcW w:w="3061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54FBF" w:rsidRPr="00AD2AE8" w:rsidTr="005F5E4C">
        <w:tc>
          <w:tcPr>
            <w:tcW w:w="510" w:type="dxa"/>
          </w:tcPr>
          <w:p w:rsidR="00E54FBF" w:rsidRPr="00AD2AE8" w:rsidRDefault="00E54FBF" w:rsidP="005F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23.04.2013 г.  №275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</w:t>
            </w:r>
          </w:p>
        </w:tc>
        <w:tc>
          <w:tcPr>
            <w:tcW w:w="5387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</w:t>
            </w:r>
          </w:p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54FBF" w:rsidRPr="00AD2AE8" w:rsidRDefault="00E54FBF" w:rsidP="00A9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F5E4C" w:rsidRPr="00AD2AE8" w:rsidRDefault="005F5E4C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1FB5" w:rsidRPr="00AD2AE8" w:rsidRDefault="00241FB5" w:rsidP="0024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Раздел 4. Иные нормативные документы, обязательность соблюдения которых установлена</w:t>
      </w:r>
    </w:p>
    <w:p w:rsidR="00241FB5" w:rsidRPr="00AD2AE8" w:rsidRDefault="00241FB5" w:rsidP="0024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A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241FB5" w:rsidRPr="00AD2AE8" w:rsidRDefault="00241FB5" w:rsidP="0024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030"/>
        <w:gridCol w:w="2126"/>
        <w:gridCol w:w="4394"/>
        <w:gridCol w:w="3004"/>
      </w:tblGrid>
      <w:tr w:rsidR="00241FB5" w:rsidRPr="00AD2AE8" w:rsidTr="00EF28E9">
        <w:tc>
          <w:tcPr>
            <w:tcW w:w="566" w:type="dxa"/>
          </w:tcPr>
          <w:p w:rsidR="00241FB5" w:rsidRPr="00AD2AE8" w:rsidRDefault="00241FB5" w:rsidP="00241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30" w:type="dxa"/>
          </w:tcPr>
          <w:p w:rsidR="00241FB5" w:rsidRPr="00AD2AE8" w:rsidRDefault="00241FB5" w:rsidP="00241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241FB5" w:rsidRPr="00AD2AE8" w:rsidRDefault="00241FB5" w:rsidP="00241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394" w:type="dxa"/>
          </w:tcPr>
          <w:p w:rsidR="00241FB5" w:rsidRPr="00AD2AE8" w:rsidRDefault="00241FB5" w:rsidP="00241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241FB5" w:rsidRPr="00AD2AE8" w:rsidRDefault="00241FB5" w:rsidP="00AD2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1FB5" w:rsidRPr="00AD2AE8" w:rsidTr="00EF28E9">
        <w:tc>
          <w:tcPr>
            <w:tcW w:w="566" w:type="dxa"/>
          </w:tcPr>
          <w:p w:rsidR="00241FB5" w:rsidRPr="00AD2AE8" w:rsidRDefault="00EF28E9" w:rsidP="00EF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241FB5" w:rsidRPr="00AD2AE8" w:rsidRDefault="00AD2AE8" w:rsidP="0051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</w:t>
            </w:r>
            <w:r w:rsidR="00510DB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функций «Проведение проверок при 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510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0B719D"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510DB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лесных участков, находящихся в муниципальной собственности 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="00510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41FB5" w:rsidRPr="00AD2AE8" w:rsidRDefault="00EF28E9" w:rsidP="005D5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Балтасинского районного исполнительного комитета Республики Татарстан от </w:t>
            </w:r>
            <w:r w:rsidR="005D5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5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5C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94" w:type="dxa"/>
          </w:tcPr>
          <w:p w:rsidR="00AD2AE8" w:rsidRPr="002973BD" w:rsidRDefault="002973BD" w:rsidP="00AD2AE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взаимодействия управления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лесного контроля.</w:t>
            </w:r>
          </w:p>
          <w:p w:rsidR="00241FB5" w:rsidRPr="00AD2AE8" w:rsidRDefault="00241FB5" w:rsidP="00EF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241FB5" w:rsidRPr="00AD2AE8" w:rsidRDefault="00241FB5" w:rsidP="00EF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241FB5" w:rsidRPr="00AD2AE8" w:rsidRDefault="00241FB5" w:rsidP="005F5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41FB5" w:rsidRPr="00AD2AE8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9"/>
    <w:rsid w:val="00002BD2"/>
    <w:rsid w:val="00037921"/>
    <w:rsid w:val="00045539"/>
    <w:rsid w:val="00082BC8"/>
    <w:rsid w:val="00094121"/>
    <w:rsid w:val="000B719D"/>
    <w:rsid w:val="00174457"/>
    <w:rsid w:val="00187975"/>
    <w:rsid w:val="001D20EC"/>
    <w:rsid w:val="001F1AE3"/>
    <w:rsid w:val="001F3032"/>
    <w:rsid w:val="0020390F"/>
    <w:rsid w:val="00241FB5"/>
    <w:rsid w:val="0026337A"/>
    <w:rsid w:val="00292C54"/>
    <w:rsid w:val="002973BD"/>
    <w:rsid w:val="002B105B"/>
    <w:rsid w:val="003169BC"/>
    <w:rsid w:val="003809CF"/>
    <w:rsid w:val="00380F99"/>
    <w:rsid w:val="00392197"/>
    <w:rsid w:val="00392D07"/>
    <w:rsid w:val="003C219D"/>
    <w:rsid w:val="003F7FE6"/>
    <w:rsid w:val="00456FD2"/>
    <w:rsid w:val="00472C28"/>
    <w:rsid w:val="004D064D"/>
    <w:rsid w:val="00510DBC"/>
    <w:rsid w:val="00581370"/>
    <w:rsid w:val="005828CE"/>
    <w:rsid w:val="005A3398"/>
    <w:rsid w:val="005D5C8C"/>
    <w:rsid w:val="005D6276"/>
    <w:rsid w:val="005F5E4C"/>
    <w:rsid w:val="006341FB"/>
    <w:rsid w:val="0066112E"/>
    <w:rsid w:val="006E595E"/>
    <w:rsid w:val="00746979"/>
    <w:rsid w:val="0076467D"/>
    <w:rsid w:val="007F5F64"/>
    <w:rsid w:val="008A77F0"/>
    <w:rsid w:val="008B08AB"/>
    <w:rsid w:val="009675B1"/>
    <w:rsid w:val="00A32D9F"/>
    <w:rsid w:val="00AD2AE8"/>
    <w:rsid w:val="00AF2D05"/>
    <w:rsid w:val="00C31544"/>
    <w:rsid w:val="00C405A6"/>
    <w:rsid w:val="00C60AF0"/>
    <w:rsid w:val="00CF535F"/>
    <w:rsid w:val="00D774D0"/>
    <w:rsid w:val="00DE7A93"/>
    <w:rsid w:val="00DF14BB"/>
    <w:rsid w:val="00E20136"/>
    <w:rsid w:val="00E54FBF"/>
    <w:rsid w:val="00E57748"/>
    <w:rsid w:val="00EE0CF9"/>
    <w:rsid w:val="00EF28E9"/>
    <w:rsid w:val="00F0316A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E8"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92C5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E595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E8"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92C5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E595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8AA2D0E34AA5365046BCF4A181231A044185EAB66E7E1B4C680CEA3z935J" TargetMode="External"/><Relationship Id="rId5" Type="http://schemas.openxmlformats.org/officeDocument/2006/relationships/hyperlink" Target="consultantplus://offline/ref=7C28AA2D0E34AA5365046BCF4A181231A044185EAB66E7E1B4C680CEA395C5EC6119EBA3A78A6342z73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ПИЗО</cp:lastModifiedBy>
  <cp:revision>17</cp:revision>
  <dcterms:created xsi:type="dcterms:W3CDTF">2021-02-03T13:37:00Z</dcterms:created>
  <dcterms:modified xsi:type="dcterms:W3CDTF">2021-02-03T14:09:00Z</dcterms:modified>
</cp:coreProperties>
</file>